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80" w:type="dxa"/>
        <w:tblInd w:w="93" w:type="dxa"/>
        <w:tblLook w:val="04A0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1A35A1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1A35A1" w:rsidRDefault="009A44D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АКТ №278</w:t>
            </w:r>
          </w:p>
        </w:tc>
      </w:tr>
      <w:tr w:rsidR="001A35A1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1A35A1" w:rsidRDefault="001A35A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1A35A1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1A35A1" w:rsidRDefault="001A35A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ОБРАЗОВАТЕЛЬНОЙ ОРГАНИЗАЦИИ</w:t>
            </w:r>
          </w:p>
        </w:tc>
      </w:tr>
      <w:tr w:rsidR="001A35A1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1A35A1" w:rsidRDefault="001A35A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1A35A1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1A35A1" w:rsidRDefault="001A35A1" w:rsidP="006010AC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Наименование организации: </w:t>
            </w:r>
            <w:r w:rsidR="00F92FF7" w:rsidRPr="00F92FF7">
              <w:rPr>
                <w:rFonts w:ascii="Times New Roman" w:hAnsi="Times New Roman" w:cs="Times New Roman"/>
                <w:color w:val="000000"/>
              </w:rPr>
              <w:t>БДОУ СМР "Детский сад комбинированного вида №5 "Берёзка</w:t>
            </w:r>
          </w:p>
        </w:tc>
      </w:tr>
      <w:tr w:rsidR="001A35A1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1A35A1" w:rsidRDefault="001A35A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Регион: Вологодская область</w:t>
            </w:r>
          </w:p>
        </w:tc>
      </w:tr>
      <w:tr w:rsidR="001A35A1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1A35A1" w:rsidRDefault="001A35A1" w:rsidP="006010AC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Адрес: </w:t>
            </w:r>
            <w:r w:rsidR="00F92FF7" w:rsidRPr="00F92FF7">
              <w:rPr>
                <w:rFonts w:ascii="Times New Roman" w:hAnsi="Times New Roman" w:cs="Times New Roman"/>
                <w:color w:val="000000"/>
              </w:rPr>
              <w:t>162130, Вологодская обл, р-н Сокольский, г Сокол, ул. Советская, д.44</w:t>
            </w:r>
          </w:p>
        </w:tc>
      </w:tr>
      <w:tr w:rsidR="001A35A1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1A35A1" w:rsidRDefault="001A35A1" w:rsidP="00B36E2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Организация-оператор: Общество с ограниченной ответственностью </w:t>
            </w:r>
            <w:r w:rsidR="00B36E2D">
              <w:rPr>
                <w:rFonts w:ascii="Times New Roman" w:hAnsi="Times New Roman" w:cs="Times New Roman"/>
                <w:color w:val="000000"/>
              </w:rPr>
              <w:t>«Спектр»</w:t>
            </w:r>
          </w:p>
        </w:tc>
      </w:tr>
      <w:tr w:rsidR="001A35A1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1A35A1" w:rsidRDefault="001A35A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1A35A1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1A35A1" w:rsidRDefault="001A35A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образовательной организации</w:t>
            </w:r>
          </w:p>
        </w:tc>
      </w:tr>
      <w:tr w:rsidR="001A35A1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1A35A1" w:rsidRDefault="001A35A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1A35A1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1A35A1" w:rsidRDefault="001A35A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1A35A1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1A35A1" w:rsidRPr="00C079AD" w:rsidRDefault="00C079A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79AD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ее содержанию и порядку (форме) размещения, установленным Постановлением Правительства РФ от 10.07. 2013 г. № 582 «Об утверждении правил размещения на официальном сайте образовательной организации в информационно-коммуникационной сети «Интернет» и обновления информации об образовательной организации». частности:</w:t>
            </w:r>
          </w:p>
        </w:tc>
      </w:tr>
      <w:tr w:rsidR="001A35A1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1A35A1" w:rsidRDefault="00C079A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C079AD">
              <w:rPr>
                <w:rFonts w:ascii="Times New Roman" w:hAnsi="Times New Roman" w:cs="Times New Roman"/>
                <w:color w:val="000000"/>
              </w:rPr>
              <w:t>документ о порядке оказания платных ОУ</w:t>
            </w:r>
          </w:p>
        </w:tc>
      </w:tr>
      <w:tr w:rsidR="001A35A1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1A35A1" w:rsidRDefault="00C079A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C079AD">
              <w:rPr>
                <w:rFonts w:ascii="Times New Roman" w:hAnsi="Times New Roman" w:cs="Times New Roman"/>
                <w:color w:val="000000"/>
              </w:rPr>
              <w:t>документ об установлении размера платы</w:t>
            </w:r>
          </w:p>
        </w:tc>
      </w:tr>
      <w:tr w:rsidR="001A35A1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1A35A1" w:rsidRDefault="00C079A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C079AD">
              <w:rPr>
                <w:rFonts w:ascii="Times New Roman" w:hAnsi="Times New Roman" w:cs="Times New Roman"/>
                <w:color w:val="000000"/>
              </w:rPr>
              <w:t>предписания органов, осуществляющих государственный контроль (надзор) в сфере образования</w:t>
            </w:r>
          </w:p>
        </w:tc>
      </w:tr>
      <w:tr w:rsidR="001A35A1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1A35A1" w:rsidRDefault="00C079A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C079AD">
              <w:rPr>
                <w:rFonts w:ascii="Times New Roman" w:hAnsi="Times New Roman" w:cs="Times New Roman"/>
                <w:color w:val="000000"/>
              </w:rPr>
              <w:t>Аннотации к РПД</w:t>
            </w:r>
          </w:p>
        </w:tc>
      </w:tr>
      <w:tr w:rsidR="001A35A1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1A35A1" w:rsidRDefault="00C079A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C079AD">
              <w:rPr>
                <w:rFonts w:ascii="Times New Roman" w:hAnsi="Times New Roman" w:cs="Times New Roman"/>
                <w:color w:val="000000"/>
              </w:rPr>
              <w:t>о методических документах, разработанных ОО</w:t>
            </w:r>
          </w:p>
        </w:tc>
      </w:tr>
      <w:tr w:rsidR="001A35A1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1A35A1" w:rsidRDefault="00C079A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C079AD">
              <w:rPr>
                <w:rFonts w:ascii="Times New Roman" w:hAnsi="Times New Roman" w:cs="Times New Roman"/>
                <w:color w:val="000000"/>
              </w:rPr>
              <w:t>о обеспечении доступа в здания ОО  инвалидов и лиц с ОВЗ</w:t>
            </w:r>
          </w:p>
        </w:tc>
      </w:tr>
      <w:tr w:rsidR="001A35A1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1A35A1" w:rsidRPr="00C079AD" w:rsidRDefault="00C079A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79AD">
              <w:rPr>
                <w:rFonts w:ascii="Times New Roman" w:hAnsi="Times New Roman" w:cs="Times New Roman"/>
                <w:color w:val="000000"/>
              </w:rPr>
              <w:t>об условиях охраны здоровья обучающихся</w:t>
            </w:r>
          </w:p>
        </w:tc>
      </w:tr>
      <w:tr w:rsidR="001A35A1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1A35A1" w:rsidRDefault="00C079A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C079AD">
              <w:rPr>
                <w:rFonts w:ascii="Times New Roman" w:hAnsi="Times New Roman" w:cs="Times New Roman"/>
                <w:color w:val="000000"/>
              </w:rPr>
              <w:t>о доступе к информационным системам и ИКС</w:t>
            </w:r>
          </w:p>
        </w:tc>
      </w:tr>
      <w:tr w:rsidR="001A35A1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1A35A1" w:rsidRDefault="00C079AD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C079AD">
              <w:rPr>
                <w:rFonts w:ascii="Times New Roman" w:hAnsi="Times New Roman" w:cs="Times New Roman"/>
                <w:color w:val="000000"/>
              </w:rPr>
              <w:t>о наличии специальных технических средств обучения для инвалидов и лиц с ОВЗ</w:t>
            </w:r>
          </w:p>
        </w:tc>
      </w:tr>
      <w:tr w:rsidR="001A35A1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1A35A1" w:rsidRDefault="001A35A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1A35A1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1A35A1" w:rsidRDefault="001A35A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1A35A1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1A35A1" w:rsidRDefault="000C52E5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C52E5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  <w:tr w:rsidR="001A35A1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1A35A1" w:rsidRDefault="001A35A1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A35A1" w:rsidTr="00C31CF9">
        <w:trPr>
          <w:trHeight w:val="300"/>
        </w:trPr>
        <w:tc>
          <w:tcPr>
            <w:tcW w:w="660" w:type="dxa"/>
            <w:vAlign w:val="bottom"/>
          </w:tcPr>
          <w:p w:rsidR="001A35A1" w:rsidRDefault="001A35A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</w:tcPr>
          <w:p w:rsidR="001A35A1" w:rsidRDefault="001A35A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</w:tcPr>
          <w:p w:rsidR="001A35A1" w:rsidRDefault="001A35A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</w:tcPr>
          <w:p w:rsidR="001A35A1" w:rsidRDefault="001A35A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</w:tcPr>
          <w:p w:rsidR="001A35A1" w:rsidRDefault="001A35A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1A35A1" w:rsidRDefault="001A35A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1A35A1" w:rsidRDefault="001A35A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1A35A1" w:rsidTr="001A35A1">
        <w:trPr>
          <w:trHeight w:val="300"/>
        </w:trPr>
        <w:tc>
          <w:tcPr>
            <w:tcW w:w="660" w:type="dxa"/>
            <w:vAlign w:val="bottom"/>
            <w:hideMark/>
          </w:tcPr>
          <w:p w:rsidR="001A35A1" w:rsidRDefault="001A35A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  <w:hideMark/>
          </w:tcPr>
          <w:p w:rsidR="001A35A1" w:rsidRDefault="001A35A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  <w:hideMark/>
          </w:tcPr>
          <w:p w:rsidR="001A35A1" w:rsidRDefault="001A35A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  <w:hideMark/>
          </w:tcPr>
          <w:p w:rsidR="001A35A1" w:rsidRDefault="001A35A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  <w:hideMark/>
          </w:tcPr>
          <w:p w:rsidR="001A35A1" w:rsidRDefault="001A35A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1A35A1" w:rsidRDefault="001A35A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1A35A1" w:rsidRDefault="001A35A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1A35A1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1A35A1" w:rsidRDefault="003A2D6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 xml:space="preserve">По </w:t>
            </w:r>
            <w:r w:rsidR="001A35A1">
              <w:rPr>
                <w:rFonts w:ascii="Times New Roman" w:hAnsi="Times New Roman" w:cs="Times New Roman"/>
                <w:b/>
                <w:bCs/>
                <w:color w:val="000000"/>
              </w:rPr>
              <w:t>результатам оценки критерия «Доступность услуг для инвалидов»:</w:t>
            </w:r>
          </w:p>
        </w:tc>
      </w:tr>
      <w:tr w:rsidR="003A2D6F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3A2D6F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Оборудование входных групп пандусами/ подъемными платформами</w:t>
            </w:r>
          </w:p>
        </w:tc>
      </w:tr>
      <w:tr w:rsidR="003A2D6F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выделенных стоянок</w:t>
            </w:r>
          </w:p>
        </w:tc>
      </w:tr>
      <w:tr w:rsidR="003A2D6F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Pr="00FD7EA3" w:rsidRDefault="003A2D6F" w:rsidP="003A2D6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D7EA3">
              <w:rPr>
                <w:rFonts w:ascii="Times New Roman" w:hAnsi="Times New Roman" w:cs="Times New Roman"/>
                <w:color w:val="000000"/>
              </w:rPr>
              <w:t>Наличие адаптированных лифтов, поручней, расширенных дверных проемов</w:t>
            </w:r>
          </w:p>
        </w:tc>
      </w:tr>
      <w:tr w:rsidR="003A2D6F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сменных кресел-колясок</w:t>
            </w:r>
          </w:p>
        </w:tc>
      </w:tr>
      <w:tr w:rsidR="003A2D6F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специально оборудованных санитарно-гигиенических помещений</w:t>
            </w:r>
          </w:p>
        </w:tc>
      </w:tr>
      <w:tr w:rsidR="003A2D6F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C2F30" w:rsidTr="000C2F30">
        <w:trPr>
          <w:trHeight w:val="300"/>
        </w:trPr>
        <w:tc>
          <w:tcPr>
            <w:tcW w:w="15180" w:type="dxa"/>
            <w:gridSpan w:val="7"/>
            <w:vAlign w:val="bottom"/>
          </w:tcPr>
          <w:p w:rsidR="000C2F30" w:rsidRDefault="000C2F3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0C2F30" w:rsidTr="000C2F30">
        <w:trPr>
          <w:trHeight w:val="300"/>
        </w:trPr>
        <w:tc>
          <w:tcPr>
            <w:tcW w:w="15180" w:type="dxa"/>
            <w:gridSpan w:val="7"/>
            <w:vAlign w:val="bottom"/>
          </w:tcPr>
          <w:p w:rsidR="000C2F30" w:rsidRDefault="000C2F3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0C2F30" w:rsidTr="000C2F30">
        <w:trPr>
          <w:trHeight w:val="300"/>
        </w:trPr>
        <w:tc>
          <w:tcPr>
            <w:tcW w:w="15180" w:type="dxa"/>
            <w:gridSpan w:val="7"/>
            <w:vAlign w:val="bottom"/>
          </w:tcPr>
          <w:p w:rsidR="000C2F30" w:rsidRDefault="000C2F3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Дублирование надписей и знаков шрифтом Брайля</w:t>
            </w:r>
          </w:p>
        </w:tc>
      </w:tr>
      <w:tr w:rsidR="000C2F30" w:rsidTr="000C2F30">
        <w:trPr>
          <w:trHeight w:val="300"/>
        </w:trPr>
        <w:tc>
          <w:tcPr>
            <w:tcW w:w="15180" w:type="dxa"/>
            <w:gridSpan w:val="7"/>
            <w:vAlign w:val="bottom"/>
          </w:tcPr>
          <w:p w:rsidR="000C2F30" w:rsidRDefault="000C2F3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Возможность предоставления услуг сурдо- / тифлосурдопереводчика</w:t>
            </w:r>
          </w:p>
        </w:tc>
      </w:tr>
      <w:tr w:rsidR="003A2D6F" w:rsidTr="001A35A1">
        <w:trPr>
          <w:trHeight w:val="300"/>
        </w:trPr>
        <w:tc>
          <w:tcPr>
            <w:tcW w:w="66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3A2D6F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A2D6F" w:rsidRDefault="003A2D6F" w:rsidP="003A2D6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образовательной организаций»: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3A2D6F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694864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694864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  <w:tr w:rsidR="003A2D6F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A2D6F" w:rsidTr="00C31CF9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A2D6F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A2D6F" w:rsidRDefault="003A2D6F" w:rsidP="003A2D6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3A2D6F" w:rsidTr="001A35A1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A2D6F" w:rsidRDefault="00092114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92114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</w:tbl>
    <w:p w:rsidR="009A44D6" w:rsidRDefault="009A44D6" w:rsidP="001A35A1">
      <w:pPr>
        <w:spacing w:after="0" w:line="0" w:lineRule="atLeast"/>
        <w:rPr>
          <w:rFonts w:ascii="Times New Roman" w:hAnsi="Times New Roman" w:cs="Times New Roman"/>
        </w:rPr>
      </w:pPr>
    </w:p>
    <w:p w:rsidR="009A44D6" w:rsidRDefault="009A44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15180" w:type="dxa"/>
        <w:tblInd w:w="93" w:type="dxa"/>
        <w:tblLook w:val="04A0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АКТ №279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ОБРАЗОВАТЕЛЬНОЙ ОРГАНИЗАЦИИ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Наименование организации: </w:t>
            </w:r>
            <w:r w:rsidR="00F92FF7" w:rsidRPr="00F92FF7">
              <w:rPr>
                <w:rFonts w:ascii="Times New Roman" w:hAnsi="Times New Roman" w:cs="Times New Roman"/>
                <w:color w:val="000000"/>
              </w:rPr>
              <w:t>БДОУ СМР "Детский сад №7"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Регион: Вологодская область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Адрес: </w:t>
            </w:r>
            <w:r w:rsidR="00F92FF7" w:rsidRPr="00F92FF7">
              <w:rPr>
                <w:rFonts w:ascii="Times New Roman" w:hAnsi="Times New Roman" w:cs="Times New Roman"/>
                <w:color w:val="000000"/>
              </w:rPr>
              <w:t>162132, Вологодская обл, р-н Сокольский, г Сокол, ул. Кооперативная, д.14 а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«Спектр»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образовательной организации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Pr="00C079AD" w:rsidRDefault="00C079AD" w:rsidP="00B22B0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79AD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ее содержанию и порядку (форме) размещения, установленным Постановлением Правительства РФ от 10.07. 2013 г. № 582 «Об утверждении правил размещения на официальном сайте образовательной организации в информационно-коммуникационной сети «Интернет» и обновления информации об образовательной организации». частности: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C079AD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C079AD">
              <w:rPr>
                <w:rFonts w:ascii="Times New Roman" w:hAnsi="Times New Roman" w:cs="Times New Roman"/>
                <w:color w:val="000000"/>
              </w:rPr>
              <w:t>предписания органов, осуществляющих государственный контроль (надзор) в сфере образования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C079AD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C079AD">
              <w:rPr>
                <w:rFonts w:ascii="Times New Roman" w:hAnsi="Times New Roman" w:cs="Times New Roman"/>
                <w:color w:val="000000"/>
              </w:rPr>
              <w:t>об учебных планах реализуемых ОП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C079AD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C079AD">
              <w:rPr>
                <w:rFonts w:ascii="Times New Roman" w:hAnsi="Times New Roman" w:cs="Times New Roman"/>
                <w:color w:val="000000"/>
              </w:rPr>
              <w:t>Аннотации к РПД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C079AD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C079AD">
              <w:rPr>
                <w:rFonts w:ascii="Times New Roman" w:hAnsi="Times New Roman" w:cs="Times New Roman"/>
                <w:color w:val="000000"/>
              </w:rPr>
              <w:t>о методических документах, разработанных ОО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C079AD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C079AD">
              <w:rPr>
                <w:rFonts w:ascii="Times New Roman" w:hAnsi="Times New Roman" w:cs="Times New Roman"/>
                <w:color w:val="000000"/>
              </w:rPr>
              <w:t>о обеспечении доступа в здания ОО  инвалидов и лиц с ОВЗ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C079AD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C079AD">
              <w:rPr>
                <w:rFonts w:ascii="Times New Roman" w:hAnsi="Times New Roman" w:cs="Times New Roman"/>
                <w:color w:val="000000"/>
              </w:rPr>
              <w:t>об условиях питания обучающихся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Pr="00C079AD" w:rsidRDefault="00C079AD" w:rsidP="00B22B0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079AD">
              <w:rPr>
                <w:rFonts w:ascii="Times New Roman" w:hAnsi="Times New Roman" w:cs="Times New Roman"/>
                <w:color w:val="000000"/>
              </w:rPr>
              <w:t>об условиях охраны здоровья обучающихся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C079AD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C079AD">
              <w:rPr>
                <w:rFonts w:ascii="Times New Roman" w:hAnsi="Times New Roman" w:cs="Times New Roman"/>
                <w:color w:val="000000"/>
              </w:rPr>
              <w:t>о доступе к информационным системам и ИКС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C079AD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C079AD">
              <w:rPr>
                <w:rFonts w:ascii="Times New Roman" w:hAnsi="Times New Roman" w:cs="Times New Roman"/>
                <w:color w:val="000000"/>
              </w:rPr>
              <w:t>о наличии специальных технических средств обучения для инвалидов и лиц с ОВЗ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0C52E5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C52E5">
              <w:rPr>
                <w:rFonts w:ascii="Times New Roman" w:hAnsi="Times New Roman" w:cs="Times New Roman"/>
                <w:color w:val="000000"/>
              </w:rPr>
              <w:t>Обеспечить в организации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0C52E5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C52E5">
              <w:rPr>
                <w:rFonts w:ascii="Times New Roman" w:hAnsi="Times New Roman" w:cs="Times New Roman"/>
                <w:color w:val="000000"/>
              </w:rPr>
              <w:t>Наличие зоны ожидания</w:t>
            </w:r>
          </w:p>
        </w:tc>
      </w:tr>
      <w:tr w:rsidR="009A44D6" w:rsidTr="00B22B0F">
        <w:trPr>
          <w:trHeight w:val="300"/>
        </w:trPr>
        <w:tc>
          <w:tcPr>
            <w:tcW w:w="66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6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Оборудование входных групп пандусами/ подъемными платформами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выделенных стоянок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Pr="00FD7EA3" w:rsidRDefault="003A2D6F" w:rsidP="003A2D6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D7EA3">
              <w:rPr>
                <w:rFonts w:ascii="Times New Roman" w:hAnsi="Times New Roman" w:cs="Times New Roman"/>
                <w:color w:val="000000"/>
              </w:rPr>
              <w:t>Наличие адаптированных лифтов, поручней, расширенных дверных проемов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сменных кресел-колясок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специально оборудованных санитарно-гигиенических помещений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C2F30" w:rsidTr="000C2F30">
        <w:trPr>
          <w:trHeight w:val="300"/>
        </w:trPr>
        <w:tc>
          <w:tcPr>
            <w:tcW w:w="15180" w:type="dxa"/>
            <w:gridSpan w:val="7"/>
            <w:vAlign w:val="bottom"/>
          </w:tcPr>
          <w:p w:rsidR="000C2F30" w:rsidRDefault="000C2F3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0C2F30" w:rsidTr="000C2F30">
        <w:trPr>
          <w:trHeight w:val="300"/>
        </w:trPr>
        <w:tc>
          <w:tcPr>
            <w:tcW w:w="15180" w:type="dxa"/>
            <w:gridSpan w:val="7"/>
            <w:vAlign w:val="bottom"/>
          </w:tcPr>
          <w:p w:rsidR="000C2F30" w:rsidRDefault="000C2F3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0C2F30" w:rsidTr="000C2F30">
        <w:trPr>
          <w:trHeight w:val="300"/>
        </w:trPr>
        <w:tc>
          <w:tcPr>
            <w:tcW w:w="15180" w:type="dxa"/>
            <w:gridSpan w:val="7"/>
            <w:vAlign w:val="bottom"/>
          </w:tcPr>
          <w:p w:rsidR="000C2F30" w:rsidRDefault="000C2F3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Дублирование надписей и знаков шрифтом Брайля</w:t>
            </w:r>
          </w:p>
        </w:tc>
      </w:tr>
      <w:tr w:rsidR="000C2F30" w:rsidTr="000C2F30">
        <w:trPr>
          <w:trHeight w:val="300"/>
        </w:trPr>
        <w:tc>
          <w:tcPr>
            <w:tcW w:w="15180" w:type="dxa"/>
            <w:gridSpan w:val="7"/>
            <w:vAlign w:val="bottom"/>
          </w:tcPr>
          <w:p w:rsidR="000C2F30" w:rsidRDefault="000C2F3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Возможность предоставления услуг сурдо- / тифлосурдопереводчика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9A06D1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9A06D1">
              <w:rPr>
                <w:rFonts w:ascii="Times New Roman" w:hAnsi="Times New Roman" w:cs="Times New Roman"/>
                <w:color w:val="000000"/>
              </w:rPr>
              <w:t>Возможность предоставления услуг дистанционно/ на дому</w:t>
            </w:r>
          </w:p>
        </w:tc>
      </w:tr>
      <w:tr w:rsidR="003A2D6F" w:rsidTr="00B22B0F">
        <w:trPr>
          <w:trHeight w:val="300"/>
        </w:trPr>
        <w:tc>
          <w:tcPr>
            <w:tcW w:w="66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A2D6F" w:rsidRDefault="003A2D6F" w:rsidP="003A2D6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образовательной организаций»: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694864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694864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A2D6F" w:rsidRDefault="003A2D6F" w:rsidP="003A2D6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A2D6F" w:rsidRDefault="00092114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92114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</w:tbl>
    <w:p w:rsidR="009A44D6" w:rsidRDefault="009A44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15180" w:type="dxa"/>
        <w:tblInd w:w="93" w:type="dxa"/>
        <w:tblLook w:val="04A0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АКТ №280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ОБРАЗОВАТЕЛЬНОЙ ОРГАНИЗАЦИИ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Наименование организации: </w:t>
            </w:r>
            <w:r w:rsidR="00F92FF7" w:rsidRPr="00F92FF7">
              <w:rPr>
                <w:rFonts w:ascii="Times New Roman" w:hAnsi="Times New Roman" w:cs="Times New Roman"/>
                <w:color w:val="000000"/>
              </w:rPr>
              <w:t>БДОУ СМР "Детский сад общеразвивающего вида №10"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Регион: Вологодская область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Адрес: </w:t>
            </w:r>
            <w:r w:rsidR="00F92FF7" w:rsidRPr="00F92FF7">
              <w:rPr>
                <w:rFonts w:ascii="Times New Roman" w:hAnsi="Times New Roman" w:cs="Times New Roman"/>
                <w:color w:val="000000"/>
              </w:rPr>
              <w:t>Вологодская обл, р-н Сокольский, г Сокол, ул. Советская, д. 114 а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«Спектр»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образовательной организации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Pr="00B22B0F" w:rsidRDefault="00C079AD" w:rsidP="00B22B0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22B0F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ее содержанию и порядку (форме) размещения, установленным Постановлением Правительства РФ от 10.07. 2013 г. № 582 «Об утверждении правил размещения на официальном сайте образовательной организации в информационно-коммуникационной сети «Интернет» и обновления информации об образовательной организации». частности: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B22B0F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B22B0F">
              <w:rPr>
                <w:rFonts w:ascii="Times New Roman" w:hAnsi="Times New Roman" w:cs="Times New Roman"/>
                <w:color w:val="000000"/>
              </w:rPr>
              <w:t>документ о порядке оказания платных ОУ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B22B0F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B22B0F">
              <w:rPr>
                <w:rFonts w:ascii="Times New Roman" w:hAnsi="Times New Roman" w:cs="Times New Roman"/>
                <w:color w:val="000000"/>
              </w:rPr>
              <w:t>документ об установлении размера платы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B22B0F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B22B0F">
              <w:rPr>
                <w:rFonts w:ascii="Times New Roman" w:hAnsi="Times New Roman" w:cs="Times New Roman"/>
                <w:color w:val="000000"/>
              </w:rPr>
              <w:t>предписания органов, осуществляющих государственный контроль (надзор) в сфере образования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B22B0F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B22B0F">
              <w:rPr>
                <w:rFonts w:ascii="Times New Roman" w:hAnsi="Times New Roman" w:cs="Times New Roman"/>
                <w:color w:val="000000"/>
              </w:rPr>
              <w:t>Аннотации к РПД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B22B0F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B22B0F">
              <w:rPr>
                <w:rFonts w:ascii="Times New Roman" w:hAnsi="Times New Roman" w:cs="Times New Roman"/>
                <w:color w:val="000000"/>
              </w:rPr>
              <w:t>о методических документах, разработанных ОО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B22B0F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B22B0F">
              <w:rPr>
                <w:rFonts w:ascii="Times New Roman" w:hAnsi="Times New Roman" w:cs="Times New Roman"/>
                <w:color w:val="000000"/>
              </w:rPr>
              <w:t>о обеспечении доступа в здания ОО  инвалидов и лиц с ОВЗ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Pr="00B22B0F" w:rsidRDefault="00B22B0F" w:rsidP="00B22B0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22B0F">
              <w:rPr>
                <w:rFonts w:ascii="Times New Roman" w:hAnsi="Times New Roman" w:cs="Times New Roman"/>
                <w:color w:val="000000"/>
              </w:rPr>
              <w:t>об условиях охраны здоровья обучающихся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B22B0F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B22B0F">
              <w:rPr>
                <w:rFonts w:ascii="Times New Roman" w:hAnsi="Times New Roman" w:cs="Times New Roman"/>
                <w:color w:val="000000"/>
              </w:rPr>
              <w:t>о доступе к информационным системам и ИКС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B22B0F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B22B0F">
              <w:rPr>
                <w:rFonts w:ascii="Times New Roman" w:hAnsi="Times New Roman" w:cs="Times New Roman"/>
                <w:color w:val="000000"/>
              </w:rPr>
              <w:t>о наличии специальных технических средств обучения для инвалидов и лиц с ОВЗ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Pr="00B22B0F" w:rsidRDefault="00B22B0F" w:rsidP="00B22B0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22B0F">
              <w:rPr>
                <w:rFonts w:ascii="Times New Roman" w:hAnsi="Times New Roman" w:cs="Times New Roman"/>
                <w:color w:val="000000"/>
              </w:rPr>
              <w:t>об объеме образовательной деятельности</w:t>
            </w:r>
          </w:p>
        </w:tc>
      </w:tr>
      <w:tr w:rsidR="000C52E5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0C52E5" w:rsidRPr="00B22B0F" w:rsidRDefault="000C52E5" w:rsidP="00B22B0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0C52E5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C52E5">
              <w:rPr>
                <w:rFonts w:ascii="Times New Roman" w:hAnsi="Times New Roman" w:cs="Times New Roman"/>
                <w:color w:val="000000"/>
              </w:rPr>
              <w:t>Обеспечить в организации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0C52E5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C52E5">
              <w:rPr>
                <w:rFonts w:ascii="Times New Roman" w:hAnsi="Times New Roman" w:cs="Times New Roman"/>
                <w:color w:val="000000"/>
              </w:rPr>
              <w:t>Навигация внутри организации</w:t>
            </w:r>
          </w:p>
        </w:tc>
      </w:tr>
      <w:tr w:rsidR="000C52E5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0C52E5" w:rsidRDefault="000C52E5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C52E5">
              <w:rPr>
                <w:rFonts w:ascii="Times New Roman" w:hAnsi="Times New Roman" w:cs="Times New Roman"/>
                <w:color w:val="000000"/>
              </w:rPr>
              <w:lastRenderedPageBreak/>
              <w:t>Доступность питьевой воды</w:t>
            </w:r>
          </w:p>
        </w:tc>
      </w:tr>
      <w:tr w:rsidR="009A44D6" w:rsidTr="00B22B0F">
        <w:trPr>
          <w:trHeight w:val="300"/>
        </w:trPr>
        <w:tc>
          <w:tcPr>
            <w:tcW w:w="66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6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Оборудование входных групп пандусами/ подъемными платформами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выделенных стоянок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Pr="00FD7EA3" w:rsidRDefault="003A2D6F" w:rsidP="003A2D6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D7EA3">
              <w:rPr>
                <w:rFonts w:ascii="Times New Roman" w:hAnsi="Times New Roman" w:cs="Times New Roman"/>
                <w:color w:val="000000"/>
              </w:rPr>
              <w:t>Наличие адаптированных лифтов, поручней, расширенных дверных проемов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сменных кресел-колясок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специально оборудованных санитарно-гигиенических помещений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C2F30" w:rsidTr="000C2F30">
        <w:trPr>
          <w:trHeight w:val="300"/>
        </w:trPr>
        <w:tc>
          <w:tcPr>
            <w:tcW w:w="15180" w:type="dxa"/>
            <w:gridSpan w:val="7"/>
            <w:vAlign w:val="bottom"/>
          </w:tcPr>
          <w:p w:rsidR="000C2F30" w:rsidRDefault="000C2F3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0C2F30" w:rsidTr="000C2F30">
        <w:trPr>
          <w:trHeight w:val="300"/>
        </w:trPr>
        <w:tc>
          <w:tcPr>
            <w:tcW w:w="15180" w:type="dxa"/>
            <w:gridSpan w:val="7"/>
            <w:vAlign w:val="bottom"/>
          </w:tcPr>
          <w:p w:rsidR="000C2F30" w:rsidRDefault="000C2F3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0C2F30" w:rsidTr="000C2F30">
        <w:trPr>
          <w:trHeight w:val="300"/>
        </w:trPr>
        <w:tc>
          <w:tcPr>
            <w:tcW w:w="15180" w:type="dxa"/>
            <w:gridSpan w:val="7"/>
            <w:vAlign w:val="bottom"/>
          </w:tcPr>
          <w:p w:rsidR="000C2F30" w:rsidRDefault="000C2F3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Дублирование надписей и знаков шрифтом Брайля</w:t>
            </w:r>
          </w:p>
        </w:tc>
      </w:tr>
      <w:tr w:rsidR="000C2F30" w:rsidTr="000C2F30">
        <w:trPr>
          <w:trHeight w:val="300"/>
        </w:trPr>
        <w:tc>
          <w:tcPr>
            <w:tcW w:w="15180" w:type="dxa"/>
            <w:gridSpan w:val="7"/>
            <w:vAlign w:val="bottom"/>
          </w:tcPr>
          <w:p w:rsidR="000C2F30" w:rsidRDefault="000C2F3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Возможность предоставления услуг сурдо- / тифлосурдопереводчика</w:t>
            </w:r>
          </w:p>
        </w:tc>
      </w:tr>
      <w:tr w:rsidR="003A2D6F" w:rsidTr="00B22B0F">
        <w:trPr>
          <w:trHeight w:val="300"/>
        </w:trPr>
        <w:tc>
          <w:tcPr>
            <w:tcW w:w="66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A2D6F" w:rsidRDefault="003A2D6F" w:rsidP="003A2D6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образовательной организаций»: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694864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694864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A2D6F" w:rsidRDefault="003A2D6F" w:rsidP="003A2D6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A2D6F" w:rsidRDefault="00092114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92114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</w:tbl>
    <w:p w:rsidR="009A44D6" w:rsidRDefault="009A44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15180" w:type="dxa"/>
        <w:tblInd w:w="93" w:type="dxa"/>
        <w:tblLook w:val="04A0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АКТ №281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ОБРАЗОВАТЕЛЬНОЙ ОРГАНИЗАЦИИ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Наименование организации: </w:t>
            </w:r>
            <w:r w:rsidR="00F92FF7" w:rsidRPr="00F92FF7">
              <w:rPr>
                <w:rFonts w:ascii="Times New Roman" w:hAnsi="Times New Roman" w:cs="Times New Roman"/>
                <w:color w:val="000000"/>
              </w:rPr>
              <w:t>БДОУ СМР "Детский сад общеразвивающего вида №11"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Регион: Вологодская область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Адрес: </w:t>
            </w:r>
            <w:r w:rsidR="00F92FF7" w:rsidRPr="00F92FF7">
              <w:rPr>
                <w:rFonts w:ascii="Times New Roman" w:hAnsi="Times New Roman" w:cs="Times New Roman"/>
                <w:color w:val="000000"/>
              </w:rPr>
              <w:t>162130, Вологодская обл, р-н Сокольский, г Сокол, ул. Шатенево, д.43 а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«Спектр»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образовательной организации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Pr="00B22B0F" w:rsidRDefault="00C079AD" w:rsidP="00B22B0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22B0F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ее содержанию и порядку (форме) размещения, установленным Постановлением Правительства РФ от 10.07. 2013 г. № 582 «Об утверждении правил размещения на официальном сайте образовательной организации в информационно-коммуникационной сети «Интернет» и обновления информации об образовательной организации». частности: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B22B0F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B22B0F">
              <w:rPr>
                <w:rFonts w:ascii="Times New Roman" w:hAnsi="Times New Roman" w:cs="Times New Roman"/>
                <w:color w:val="000000"/>
              </w:rPr>
              <w:t>отчет о результатах самообследования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B22B0F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B22B0F">
              <w:rPr>
                <w:rFonts w:ascii="Times New Roman" w:hAnsi="Times New Roman" w:cs="Times New Roman"/>
                <w:color w:val="000000"/>
              </w:rPr>
              <w:t>о численности обучающихся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B22B0F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B22B0F">
              <w:rPr>
                <w:rFonts w:ascii="Times New Roman" w:hAnsi="Times New Roman" w:cs="Times New Roman"/>
                <w:color w:val="000000"/>
              </w:rPr>
              <w:t>об условиях питания обучающихся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B22B0F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B22B0F">
              <w:rPr>
                <w:rFonts w:ascii="Times New Roman" w:hAnsi="Times New Roman" w:cs="Times New Roman"/>
                <w:color w:val="000000"/>
              </w:rPr>
              <w:t>об условиях охраны здоровья обучающихся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B22B0F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B22B0F">
              <w:rPr>
                <w:rFonts w:ascii="Times New Roman" w:hAnsi="Times New Roman" w:cs="Times New Roman"/>
                <w:color w:val="000000"/>
              </w:rPr>
              <w:t>о доступе к информационным системам и ИКС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B22B0F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B22B0F">
              <w:rPr>
                <w:rFonts w:ascii="Times New Roman" w:hAnsi="Times New Roman" w:cs="Times New Roman"/>
                <w:color w:val="000000"/>
              </w:rPr>
              <w:t>о наличии специальных технических средств обучения для инвалидов и лиц с ОВЗ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0C52E5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C52E5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A44D6" w:rsidTr="00B22B0F">
        <w:trPr>
          <w:trHeight w:val="300"/>
        </w:trPr>
        <w:tc>
          <w:tcPr>
            <w:tcW w:w="66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6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По  результатам оценки критерия «Доступность услуг для инвалидов»: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Оборудование входных групп пандусами/ подъемными платформами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выделенных стоянок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Pr="00FD7EA3" w:rsidRDefault="003A2D6F" w:rsidP="003A2D6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D7EA3">
              <w:rPr>
                <w:rFonts w:ascii="Times New Roman" w:hAnsi="Times New Roman" w:cs="Times New Roman"/>
                <w:color w:val="000000"/>
              </w:rPr>
              <w:t>Наличие адаптированных лифтов, поручней, расширенных дверных проемов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сменных кресел-колясок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специально оборудованных санитарно-гигиенических помещений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C2F30" w:rsidTr="000C2F30">
        <w:trPr>
          <w:trHeight w:val="300"/>
        </w:trPr>
        <w:tc>
          <w:tcPr>
            <w:tcW w:w="15180" w:type="dxa"/>
            <w:gridSpan w:val="7"/>
            <w:vAlign w:val="bottom"/>
          </w:tcPr>
          <w:p w:rsidR="000C2F30" w:rsidRDefault="000C2F3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0C2F30" w:rsidTr="000C2F30">
        <w:trPr>
          <w:trHeight w:val="300"/>
        </w:trPr>
        <w:tc>
          <w:tcPr>
            <w:tcW w:w="15180" w:type="dxa"/>
            <w:gridSpan w:val="7"/>
            <w:vAlign w:val="bottom"/>
          </w:tcPr>
          <w:p w:rsidR="000C2F30" w:rsidRDefault="000C2F3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0C2F30" w:rsidTr="000C2F30">
        <w:trPr>
          <w:trHeight w:val="300"/>
        </w:trPr>
        <w:tc>
          <w:tcPr>
            <w:tcW w:w="15180" w:type="dxa"/>
            <w:gridSpan w:val="7"/>
            <w:vAlign w:val="bottom"/>
          </w:tcPr>
          <w:p w:rsidR="000C2F30" w:rsidRDefault="000C2F3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Дублирование надписей и знаков шрифтом Брайля</w:t>
            </w:r>
          </w:p>
        </w:tc>
      </w:tr>
      <w:tr w:rsidR="000C2F30" w:rsidTr="000C2F30">
        <w:trPr>
          <w:trHeight w:val="300"/>
        </w:trPr>
        <w:tc>
          <w:tcPr>
            <w:tcW w:w="15180" w:type="dxa"/>
            <w:gridSpan w:val="7"/>
            <w:vAlign w:val="bottom"/>
          </w:tcPr>
          <w:p w:rsidR="000C2F30" w:rsidRDefault="000C2F3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Возможность предоставления услуг сурдо- / тифлосурдопереводчика</w:t>
            </w:r>
          </w:p>
        </w:tc>
      </w:tr>
      <w:tr w:rsidR="003A2D6F" w:rsidTr="00B22B0F">
        <w:trPr>
          <w:trHeight w:val="300"/>
        </w:trPr>
        <w:tc>
          <w:tcPr>
            <w:tcW w:w="66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A2D6F" w:rsidRDefault="003A2D6F" w:rsidP="003A2D6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образовательной организаций»: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694864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694864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A2D6F" w:rsidRDefault="003A2D6F" w:rsidP="003A2D6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A2D6F" w:rsidRDefault="00092114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92114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которые готовы рекомендовать образовательную организацию родственникам и знакомым, до 100%</w:t>
            </w:r>
          </w:p>
        </w:tc>
      </w:tr>
    </w:tbl>
    <w:p w:rsidR="009A44D6" w:rsidRDefault="009A44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15180" w:type="dxa"/>
        <w:tblInd w:w="93" w:type="dxa"/>
        <w:tblLook w:val="04A0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АКТ №282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ОБРАЗОВАТЕЛЬНОЙ ОРГАНИЗАЦИИ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Наименование организации: </w:t>
            </w:r>
            <w:r w:rsidR="00F92FF7" w:rsidRPr="00F92FF7">
              <w:rPr>
                <w:rFonts w:ascii="Times New Roman" w:hAnsi="Times New Roman" w:cs="Times New Roman"/>
                <w:color w:val="000000"/>
              </w:rPr>
              <w:t>БДОУ СМР "Детский сад общеразвивающего вида №13"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Регион: Вологодская область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Адрес: </w:t>
            </w:r>
            <w:r w:rsidR="00F92FF7" w:rsidRPr="00F92FF7">
              <w:rPr>
                <w:rFonts w:ascii="Times New Roman" w:hAnsi="Times New Roman" w:cs="Times New Roman"/>
                <w:color w:val="000000"/>
              </w:rPr>
              <w:t>162139, Вологодская обл, р-н Сокольский, г Сокол, ул. Калинина, д.16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«Спектр»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образовательной организации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Pr="00B22B0F" w:rsidRDefault="00C079AD" w:rsidP="00B22B0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22B0F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ее содержанию и порядку (форме) размещения, установленным Постановлением Правительства РФ от 10.07. 2013 г. № 582 «Об утверждении правил размещения на официальном сайте образовательной организации в информационно-коммуникационной сети «Интернет» и обновления информации об образовательной организации». частности: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B22B0F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B22B0F">
              <w:rPr>
                <w:rFonts w:ascii="Times New Roman" w:hAnsi="Times New Roman" w:cs="Times New Roman"/>
                <w:color w:val="000000"/>
              </w:rPr>
              <w:t>о обеспечении доступа в здания ОО  инвалидов и лиц с ОВЗ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B22B0F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B22B0F">
              <w:rPr>
                <w:rFonts w:ascii="Times New Roman" w:hAnsi="Times New Roman" w:cs="Times New Roman"/>
                <w:color w:val="000000"/>
              </w:rPr>
              <w:t>об условиях охраны здоровья обучающихся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B22B0F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B22B0F">
              <w:rPr>
                <w:rFonts w:ascii="Times New Roman" w:hAnsi="Times New Roman" w:cs="Times New Roman"/>
                <w:color w:val="000000"/>
              </w:rPr>
              <w:t>о доступе к информационным системам и ИКС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B22B0F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B22B0F">
              <w:rPr>
                <w:rFonts w:ascii="Times New Roman" w:hAnsi="Times New Roman" w:cs="Times New Roman"/>
                <w:color w:val="000000"/>
              </w:rPr>
              <w:t>об электронных образовательных ресурсах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B22B0F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B22B0F">
              <w:rPr>
                <w:rFonts w:ascii="Times New Roman" w:hAnsi="Times New Roman" w:cs="Times New Roman"/>
                <w:color w:val="000000"/>
              </w:rPr>
              <w:t>о наличии специальных технических средств обучения для инвалидов и лиц с ОВЗ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0C52E5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C52E5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A44D6" w:rsidTr="00B22B0F">
        <w:trPr>
          <w:trHeight w:val="300"/>
        </w:trPr>
        <w:tc>
          <w:tcPr>
            <w:tcW w:w="66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6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По  результатам оценки критерия «Доступность услуг для инвалидов»: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Оборудование входных групп пандусами/ подъемными платформами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выделенных стоянок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Pr="00FD7EA3" w:rsidRDefault="003A2D6F" w:rsidP="003A2D6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D7EA3">
              <w:rPr>
                <w:rFonts w:ascii="Times New Roman" w:hAnsi="Times New Roman" w:cs="Times New Roman"/>
                <w:color w:val="000000"/>
              </w:rPr>
              <w:t>Наличие адаптированных лифтов, поручней, расширенных дверных проемов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сменных кресел-колясок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специально оборудованных санитарно-гигиенических помещений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C2F30" w:rsidTr="000C2F30">
        <w:trPr>
          <w:trHeight w:val="300"/>
        </w:trPr>
        <w:tc>
          <w:tcPr>
            <w:tcW w:w="15180" w:type="dxa"/>
            <w:gridSpan w:val="7"/>
            <w:vAlign w:val="bottom"/>
          </w:tcPr>
          <w:p w:rsidR="000C2F30" w:rsidRDefault="000C2F3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0C2F30" w:rsidTr="000C2F30">
        <w:trPr>
          <w:trHeight w:val="300"/>
        </w:trPr>
        <w:tc>
          <w:tcPr>
            <w:tcW w:w="15180" w:type="dxa"/>
            <w:gridSpan w:val="7"/>
            <w:vAlign w:val="bottom"/>
          </w:tcPr>
          <w:p w:rsidR="000C2F30" w:rsidRDefault="000C2F3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0C2F30" w:rsidTr="000C2F30">
        <w:trPr>
          <w:trHeight w:val="300"/>
        </w:trPr>
        <w:tc>
          <w:tcPr>
            <w:tcW w:w="15180" w:type="dxa"/>
            <w:gridSpan w:val="7"/>
            <w:vAlign w:val="bottom"/>
          </w:tcPr>
          <w:p w:rsidR="000C2F30" w:rsidRDefault="000C2F3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Дублирование надписей и знаков шрифтом Брайля</w:t>
            </w:r>
          </w:p>
        </w:tc>
      </w:tr>
      <w:tr w:rsidR="000C2F30" w:rsidTr="000C2F30">
        <w:trPr>
          <w:trHeight w:val="300"/>
        </w:trPr>
        <w:tc>
          <w:tcPr>
            <w:tcW w:w="15180" w:type="dxa"/>
            <w:gridSpan w:val="7"/>
            <w:vAlign w:val="bottom"/>
          </w:tcPr>
          <w:p w:rsidR="000C2F30" w:rsidRDefault="000C2F3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Возможность предоставления услуг сурдо- / тифлосурдопереводчика</w:t>
            </w:r>
          </w:p>
        </w:tc>
      </w:tr>
      <w:tr w:rsidR="003A2D6F" w:rsidTr="00B22B0F">
        <w:trPr>
          <w:trHeight w:val="300"/>
        </w:trPr>
        <w:tc>
          <w:tcPr>
            <w:tcW w:w="66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A2D6F" w:rsidRDefault="003A2D6F" w:rsidP="003A2D6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образовательной организаций»: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694864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694864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A2D6F" w:rsidRDefault="003A2D6F" w:rsidP="003A2D6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A2D6F" w:rsidRDefault="00092114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92114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</w:tbl>
    <w:p w:rsidR="009A44D6" w:rsidRDefault="009A44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15180" w:type="dxa"/>
        <w:tblInd w:w="93" w:type="dxa"/>
        <w:tblLook w:val="04A0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АКТ №283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ОБРАЗОВАТЕЛЬНОЙ ОРГАНИЗАЦИИ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Наименование организации: </w:t>
            </w:r>
            <w:r w:rsidR="00F92FF7" w:rsidRPr="00F92FF7">
              <w:rPr>
                <w:rFonts w:ascii="Times New Roman" w:hAnsi="Times New Roman" w:cs="Times New Roman"/>
                <w:color w:val="000000"/>
              </w:rPr>
              <w:t>БДОУ СМР "Детский сад общеразвивающего вида №15"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Регион: Вологодская область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Адрес: </w:t>
            </w:r>
            <w:r w:rsidR="00F92FF7" w:rsidRPr="00F92FF7">
              <w:rPr>
                <w:rFonts w:ascii="Times New Roman" w:hAnsi="Times New Roman" w:cs="Times New Roman"/>
                <w:color w:val="000000"/>
              </w:rPr>
              <w:t>162130, Вологодская обл, р-н Сокольский, г Сокол, ул. 1-я Глушицкая, д.31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«Спектр»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образовательной организации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Pr="00B22B0F" w:rsidRDefault="00C079AD" w:rsidP="00B22B0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22B0F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ее содержанию и порядку (форме) размещения, установленным Постановлением Правительства РФ от 10.07. 2013 г. № 582 «Об утверждении правил размещения на официальном сайте образовательной организации в информационно-коммуникационной сети «Интернет» и обновления информации об образовательной организации». частности: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B22B0F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B22B0F">
              <w:rPr>
                <w:rFonts w:ascii="Times New Roman" w:hAnsi="Times New Roman" w:cs="Times New Roman"/>
                <w:color w:val="000000"/>
              </w:rPr>
              <w:t>документ об установлении размера платы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B22B0F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B22B0F">
              <w:rPr>
                <w:rFonts w:ascii="Times New Roman" w:hAnsi="Times New Roman" w:cs="Times New Roman"/>
                <w:color w:val="000000"/>
              </w:rPr>
              <w:t>предписания органов, осуществляющих государственный контроль (надзор) в сфере образования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B22B0F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B22B0F">
              <w:rPr>
                <w:rFonts w:ascii="Times New Roman" w:hAnsi="Times New Roman" w:cs="Times New Roman"/>
                <w:color w:val="000000"/>
              </w:rPr>
              <w:t>о реализуемых уровнях образования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B22B0F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B22B0F">
              <w:rPr>
                <w:rFonts w:ascii="Times New Roman" w:hAnsi="Times New Roman" w:cs="Times New Roman"/>
                <w:color w:val="000000"/>
              </w:rPr>
              <w:t>о формах обучения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B22B0F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B22B0F">
              <w:rPr>
                <w:rFonts w:ascii="Times New Roman" w:hAnsi="Times New Roman" w:cs="Times New Roman"/>
                <w:color w:val="000000"/>
              </w:rPr>
              <w:t>о нормативных сроках обучения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B22B0F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B22B0F">
              <w:rPr>
                <w:rFonts w:ascii="Times New Roman" w:hAnsi="Times New Roman" w:cs="Times New Roman"/>
                <w:color w:val="000000"/>
              </w:rPr>
              <w:t>об учебных планах реализуемых ОП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Pr="00B22B0F" w:rsidRDefault="00B22B0F" w:rsidP="00B22B0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22B0F">
              <w:rPr>
                <w:rFonts w:ascii="Times New Roman" w:hAnsi="Times New Roman" w:cs="Times New Roman"/>
                <w:color w:val="000000"/>
              </w:rPr>
              <w:t>Аннотации к РПД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B22B0F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B22B0F">
              <w:rPr>
                <w:rFonts w:ascii="Times New Roman" w:hAnsi="Times New Roman" w:cs="Times New Roman"/>
                <w:color w:val="000000"/>
              </w:rPr>
              <w:t>о методических документах, разработанных ОО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B22B0F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B22B0F">
              <w:rPr>
                <w:rFonts w:ascii="Times New Roman" w:hAnsi="Times New Roman" w:cs="Times New Roman"/>
                <w:color w:val="000000"/>
              </w:rPr>
              <w:t>о реализуемых ОП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Pr="00B22B0F" w:rsidRDefault="00B22B0F" w:rsidP="00B22B0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22B0F">
              <w:rPr>
                <w:rFonts w:ascii="Times New Roman" w:hAnsi="Times New Roman" w:cs="Times New Roman"/>
                <w:color w:val="000000"/>
              </w:rPr>
              <w:t>о численности обучающихся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0C52E5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C52E5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A44D6" w:rsidTr="00B22B0F">
        <w:trPr>
          <w:trHeight w:val="300"/>
        </w:trPr>
        <w:tc>
          <w:tcPr>
            <w:tcW w:w="66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6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По  результатам оценки критерия «Доступность услуг для инвалидов»: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Оборудование входных групп пандусами/ подъемными платформами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выделенных стоянок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Pr="00FD7EA3" w:rsidRDefault="003A2D6F" w:rsidP="003A2D6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D7EA3">
              <w:rPr>
                <w:rFonts w:ascii="Times New Roman" w:hAnsi="Times New Roman" w:cs="Times New Roman"/>
                <w:color w:val="000000"/>
              </w:rPr>
              <w:t>Наличие адаптированных лифтов, поручней, расширенных дверных проемов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сменных кресел-колясок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специально оборудованных санитарно-гигиенических помещений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C2F30" w:rsidTr="000C2F30">
        <w:trPr>
          <w:trHeight w:val="300"/>
        </w:trPr>
        <w:tc>
          <w:tcPr>
            <w:tcW w:w="15180" w:type="dxa"/>
            <w:gridSpan w:val="7"/>
            <w:vAlign w:val="bottom"/>
          </w:tcPr>
          <w:p w:rsidR="000C2F30" w:rsidRDefault="000C2F3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0C2F30" w:rsidTr="000C2F30">
        <w:trPr>
          <w:trHeight w:val="300"/>
        </w:trPr>
        <w:tc>
          <w:tcPr>
            <w:tcW w:w="15180" w:type="dxa"/>
            <w:gridSpan w:val="7"/>
            <w:vAlign w:val="bottom"/>
          </w:tcPr>
          <w:p w:rsidR="000C2F30" w:rsidRDefault="000C2F3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0C2F30" w:rsidTr="000C2F30">
        <w:trPr>
          <w:trHeight w:val="300"/>
        </w:trPr>
        <w:tc>
          <w:tcPr>
            <w:tcW w:w="15180" w:type="dxa"/>
            <w:gridSpan w:val="7"/>
            <w:vAlign w:val="bottom"/>
          </w:tcPr>
          <w:p w:rsidR="000C2F30" w:rsidRDefault="000C2F3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Дублирование надписей и знаков шрифтом Брайля</w:t>
            </w:r>
          </w:p>
        </w:tc>
      </w:tr>
      <w:tr w:rsidR="000C2F30" w:rsidTr="000C2F30">
        <w:trPr>
          <w:trHeight w:val="300"/>
        </w:trPr>
        <w:tc>
          <w:tcPr>
            <w:tcW w:w="15180" w:type="dxa"/>
            <w:gridSpan w:val="7"/>
            <w:vAlign w:val="bottom"/>
          </w:tcPr>
          <w:p w:rsidR="000C2F30" w:rsidRDefault="000C2F3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Возможность предоставления услуг сурдо- / тифлосурдопереводчика</w:t>
            </w:r>
          </w:p>
        </w:tc>
      </w:tr>
      <w:tr w:rsidR="003A2D6F" w:rsidTr="00B22B0F">
        <w:trPr>
          <w:trHeight w:val="300"/>
        </w:trPr>
        <w:tc>
          <w:tcPr>
            <w:tcW w:w="66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A2D6F" w:rsidRDefault="003A2D6F" w:rsidP="003A2D6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образовательной организаций»: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694864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694864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A2D6F" w:rsidRDefault="003A2D6F" w:rsidP="003A2D6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A2D6F" w:rsidRDefault="00092114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92114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</w:tbl>
    <w:p w:rsidR="009A44D6" w:rsidRDefault="009A44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15180" w:type="dxa"/>
        <w:tblInd w:w="93" w:type="dxa"/>
        <w:tblLook w:val="04A0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АКТ №284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ОБРАЗОВАТЕЛЬНОЙ ОРГАНИЗАЦИИ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Наименование организации: </w:t>
            </w:r>
            <w:r w:rsidR="00F92FF7" w:rsidRPr="00F92FF7">
              <w:rPr>
                <w:rFonts w:ascii="Times New Roman" w:hAnsi="Times New Roman" w:cs="Times New Roman"/>
                <w:color w:val="000000"/>
              </w:rPr>
              <w:t>БДОУ СМР "Детский сад общеразвивающего вида №17 "Радуга"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Регион: Вологодская область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Адрес: </w:t>
            </w:r>
            <w:r w:rsidR="00F92FF7" w:rsidRPr="00F92FF7">
              <w:rPr>
                <w:rFonts w:ascii="Times New Roman" w:hAnsi="Times New Roman" w:cs="Times New Roman"/>
                <w:color w:val="000000"/>
              </w:rPr>
              <w:t>162132, Вологодская обл, р-н Сокольский, г Сокол, ул. Производственная, д. 17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«Спектр»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образовательной организации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Pr="00B22B0F" w:rsidRDefault="00C079AD" w:rsidP="00B22B0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22B0F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ее содержанию и порядку (форме) размещения, установленным Постановлением Правительства РФ от 10.07. 2013 г. № 582 «Об утверждении правил размещения на официальном сайте образовательной организации в информационно-коммуникационной сети «Интернет» и обновления информации об образовательной организации». частности: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B22B0F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B22B0F">
              <w:rPr>
                <w:rFonts w:ascii="Times New Roman" w:hAnsi="Times New Roman" w:cs="Times New Roman"/>
                <w:color w:val="000000"/>
              </w:rPr>
              <w:t>о контактных телефонах и адресах электронной почты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B22B0F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B22B0F">
              <w:rPr>
                <w:rFonts w:ascii="Times New Roman" w:hAnsi="Times New Roman" w:cs="Times New Roman"/>
                <w:color w:val="000000"/>
              </w:rPr>
              <w:t>документ об установлении размера платы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B22B0F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B22B0F">
              <w:rPr>
                <w:rFonts w:ascii="Times New Roman" w:hAnsi="Times New Roman" w:cs="Times New Roman"/>
                <w:color w:val="000000"/>
              </w:rPr>
              <w:t>о численности обучающихся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B22B0F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B22B0F">
              <w:rPr>
                <w:rFonts w:ascii="Times New Roman" w:hAnsi="Times New Roman" w:cs="Times New Roman"/>
                <w:color w:val="000000"/>
              </w:rPr>
              <w:t>о обеспечении доступа в здания ОО  инвалидов и лиц с ОВЗ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B22B0F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B22B0F">
              <w:rPr>
                <w:rFonts w:ascii="Times New Roman" w:hAnsi="Times New Roman" w:cs="Times New Roman"/>
                <w:color w:val="000000"/>
              </w:rPr>
              <w:t>об условиях питания обучающихся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B22B0F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B22B0F">
              <w:rPr>
                <w:rFonts w:ascii="Times New Roman" w:hAnsi="Times New Roman" w:cs="Times New Roman"/>
                <w:color w:val="000000"/>
              </w:rPr>
              <w:t>об условиях охраны здоровья обучающихся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Pr="00B22B0F" w:rsidRDefault="00B22B0F" w:rsidP="00B22B0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22B0F">
              <w:rPr>
                <w:rFonts w:ascii="Times New Roman" w:hAnsi="Times New Roman" w:cs="Times New Roman"/>
                <w:color w:val="000000"/>
              </w:rPr>
              <w:t>о доступе к информационным системам и ИКС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B22B0F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B22B0F">
              <w:rPr>
                <w:rFonts w:ascii="Times New Roman" w:hAnsi="Times New Roman" w:cs="Times New Roman"/>
                <w:color w:val="000000"/>
              </w:rPr>
              <w:t>об электронных образовательных ресурсах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B22B0F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B22B0F">
              <w:rPr>
                <w:rFonts w:ascii="Times New Roman" w:hAnsi="Times New Roman" w:cs="Times New Roman"/>
                <w:color w:val="000000"/>
              </w:rPr>
              <w:t>о наличии специальных технических средств обучения для инвалидов и лиц с ОВЗ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0C52E5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C52E5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A44D6" w:rsidTr="00B22B0F">
        <w:trPr>
          <w:trHeight w:val="300"/>
        </w:trPr>
        <w:tc>
          <w:tcPr>
            <w:tcW w:w="66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6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По  результатам оценки критерия «Доступность услуг для инвалидов»: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Оборудование входных групп пандусами/ подъемными платформами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выделенных стоянок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Pr="00FD7EA3" w:rsidRDefault="003A2D6F" w:rsidP="003A2D6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D7EA3">
              <w:rPr>
                <w:rFonts w:ascii="Times New Roman" w:hAnsi="Times New Roman" w:cs="Times New Roman"/>
                <w:color w:val="000000"/>
              </w:rPr>
              <w:t>Наличие адаптированных лифтов, поручней, расширенных дверных проемов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сменных кресел-колясок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специально оборудованных санитарно-гигиенических помещений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C2F30" w:rsidTr="000C2F30">
        <w:trPr>
          <w:trHeight w:val="300"/>
        </w:trPr>
        <w:tc>
          <w:tcPr>
            <w:tcW w:w="15180" w:type="dxa"/>
            <w:gridSpan w:val="7"/>
            <w:vAlign w:val="bottom"/>
          </w:tcPr>
          <w:p w:rsidR="000C2F30" w:rsidRDefault="000C2F3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0C2F30" w:rsidTr="000C2F30">
        <w:trPr>
          <w:trHeight w:val="300"/>
        </w:trPr>
        <w:tc>
          <w:tcPr>
            <w:tcW w:w="15180" w:type="dxa"/>
            <w:gridSpan w:val="7"/>
            <w:vAlign w:val="bottom"/>
          </w:tcPr>
          <w:p w:rsidR="000C2F30" w:rsidRDefault="000C2F3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0C2F30" w:rsidTr="000C2F30">
        <w:trPr>
          <w:trHeight w:val="300"/>
        </w:trPr>
        <w:tc>
          <w:tcPr>
            <w:tcW w:w="15180" w:type="dxa"/>
            <w:gridSpan w:val="7"/>
            <w:vAlign w:val="bottom"/>
          </w:tcPr>
          <w:p w:rsidR="000C2F30" w:rsidRDefault="000C2F3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Дублирование надписей и знаков шрифтом Брайля</w:t>
            </w:r>
          </w:p>
        </w:tc>
      </w:tr>
      <w:tr w:rsidR="000C2F30" w:rsidTr="000C2F30">
        <w:trPr>
          <w:trHeight w:val="300"/>
        </w:trPr>
        <w:tc>
          <w:tcPr>
            <w:tcW w:w="15180" w:type="dxa"/>
            <w:gridSpan w:val="7"/>
            <w:vAlign w:val="bottom"/>
          </w:tcPr>
          <w:p w:rsidR="000C2F30" w:rsidRDefault="000C2F3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Возможность предоставления услуг сурдо- / тифлосурдопереводчика</w:t>
            </w:r>
          </w:p>
        </w:tc>
      </w:tr>
      <w:tr w:rsidR="003A2D6F" w:rsidTr="00B22B0F">
        <w:trPr>
          <w:trHeight w:val="300"/>
        </w:trPr>
        <w:tc>
          <w:tcPr>
            <w:tcW w:w="66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A2D6F" w:rsidRDefault="003A2D6F" w:rsidP="003A2D6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образовательной организаций»: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694864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694864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A2D6F" w:rsidRDefault="003A2D6F" w:rsidP="003A2D6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A2D6F" w:rsidRDefault="00092114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92114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</w:tbl>
    <w:p w:rsidR="009A44D6" w:rsidRDefault="009A44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15180" w:type="dxa"/>
        <w:tblInd w:w="93" w:type="dxa"/>
        <w:tblLook w:val="04A0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АКТ №285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ОБРАЗОВАТЕЛЬНОЙ ОРГАНИЗАЦИИ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Наименование организации: </w:t>
            </w:r>
            <w:r w:rsidR="00F92FF7" w:rsidRPr="00F92FF7">
              <w:rPr>
                <w:rFonts w:ascii="Times New Roman" w:hAnsi="Times New Roman" w:cs="Times New Roman"/>
                <w:color w:val="000000"/>
              </w:rPr>
              <w:t>БДОУ СМР "Детский сад для детей раннего возраста №19"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Регион: Вологодская область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Адрес: </w:t>
            </w:r>
            <w:r w:rsidR="00F92FF7" w:rsidRPr="00F92FF7">
              <w:rPr>
                <w:rFonts w:ascii="Times New Roman" w:hAnsi="Times New Roman" w:cs="Times New Roman"/>
                <w:color w:val="000000"/>
              </w:rPr>
              <w:t>162130, Вологодская обл, р-н Сокольский, г Сокол, ул. 40 лет Октября, д.3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«Спектр»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образовательной организации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Pr="00B22B0F" w:rsidRDefault="00C079AD" w:rsidP="00B22B0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22B0F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ее содержанию и порядку (форме) размещения, установленным Постановлением Правительства РФ от 10.07. 2013 г. № 582 «Об утверждении правил размещения на официальном сайте образовательной организации в информационно-коммуникационной сети «Интернет» и обновления информации об образовательной организации». частности: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B22B0F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B22B0F">
              <w:rPr>
                <w:rFonts w:ascii="Times New Roman" w:hAnsi="Times New Roman" w:cs="Times New Roman"/>
                <w:color w:val="000000"/>
              </w:rPr>
              <w:t>документ об установлении размера платы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B22B0F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B22B0F">
              <w:rPr>
                <w:rFonts w:ascii="Times New Roman" w:hAnsi="Times New Roman" w:cs="Times New Roman"/>
                <w:color w:val="000000"/>
              </w:rPr>
              <w:t>о обеспечении доступа в здания ОО  инвалидов и лиц с ОВЗ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B22B0F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B22B0F">
              <w:rPr>
                <w:rFonts w:ascii="Times New Roman" w:hAnsi="Times New Roman" w:cs="Times New Roman"/>
                <w:color w:val="000000"/>
              </w:rPr>
              <w:t>об условиях питания обучающихся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B22B0F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B22B0F">
              <w:rPr>
                <w:rFonts w:ascii="Times New Roman" w:hAnsi="Times New Roman" w:cs="Times New Roman"/>
                <w:color w:val="000000"/>
              </w:rPr>
              <w:t>об условиях охраны здоровья обучающихся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B22B0F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B22B0F">
              <w:rPr>
                <w:rFonts w:ascii="Times New Roman" w:hAnsi="Times New Roman" w:cs="Times New Roman"/>
                <w:color w:val="000000"/>
              </w:rPr>
              <w:t>о доступе к информационным системам и ИКС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B22B0F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B22B0F">
              <w:rPr>
                <w:rFonts w:ascii="Times New Roman" w:hAnsi="Times New Roman" w:cs="Times New Roman"/>
                <w:color w:val="000000"/>
              </w:rPr>
              <w:t>об электронных образовательных ресурсах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Pr="00B22B0F" w:rsidRDefault="00B22B0F" w:rsidP="00B22B0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22B0F">
              <w:rPr>
                <w:rFonts w:ascii="Times New Roman" w:hAnsi="Times New Roman" w:cs="Times New Roman"/>
                <w:color w:val="000000"/>
              </w:rPr>
              <w:t>о наличии специальных технических средств обучения для инвалидов и лиц с ОВЗ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0C52E5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C52E5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A44D6" w:rsidTr="00B22B0F">
        <w:trPr>
          <w:trHeight w:val="300"/>
        </w:trPr>
        <w:tc>
          <w:tcPr>
            <w:tcW w:w="66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6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По  результатам оценки критерия «Доступность услуг для инвалидов»: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Оборудование входных групп пандусами/ подъемными платформами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выделенных стоянок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Pr="00FD7EA3" w:rsidRDefault="003A2D6F" w:rsidP="003A2D6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D7EA3">
              <w:rPr>
                <w:rFonts w:ascii="Times New Roman" w:hAnsi="Times New Roman" w:cs="Times New Roman"/>
                <w:color w:val="000000"/>
              </w:rPr>
              <w:t>Наличие адаптированных лифтов, поручней, расширенных дверных проемов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сменных кресел-колясок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специально оборудованных санитарно-гигиенических помещений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C2F30" w:rsidTr="000C2F30">
        <w:trPr>
          <w:trHeight w:val="300"/>
        </w:trPr>
        <w:tc>
          <w:tcPr>
            <w:tcW w:w="15180" w:type="dxa"/>
            <w:gridSpan w:val="7"/>
            <w:vAlign w:val="bottom"/>
          </w:tcPr>
          <w:p w:rsidR="000C2F30" w:rsidRDefault="000C2F3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0C2F30" w:rsidTr="000C2F30">
        <w:trPr>
          <w:trHeight w:val="300"/>
        </w:trPr>
        <w:tc>
          <w:tcPr>
            <w:tcW w:w="15180" w:type="dxa"/>
            <w:gridSpan w:val="7"/>
            <w:vAlign w:val="bottom"/>
          </w:tcPr>
          <w:p w:rsidR="000C2F30" w:rsidRDefault="000C2F3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0C2F30" w:rsidTr="000C2F30">
        <w:trPr>
          <w:trHeight w:val="300"/>
        </w:trPr>
        <w:tc>
          <w:tcPr>
            <w:tcW w:w="15180" w:type="dxa"/>
            <w:gridSpan w:val="7"/>
            <w:vAlign w:val="bottom"/>
          </w:tcPr>
          <w:p w:rsidR="000C2F30" w:rsidRDefault="000C2F3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Дублирование надписей и знаков шрифтом Брайля</w:t>
            </w:r>
          </w:p>
        </w:tc>
      </w:tr>
      <w:tr w:rsidR="000C2F30" w:rsidTr="000C2F30">
        <w:trPr>
          <w:trHeight w:val="300"/>
        </w:trPr>
        <w:tc>
          <w:tcPr>
            <w:tcW w:w="15180" w:type="dxa"/>
            <w:gridSpan w:val="7"/>
            <w:vAlign w:val="bottom"/>
          </w:tcPr>
          <w:p w:rsidR="000C2F30" w:rsidRDefault="000C2F3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Возможность предоставления услуг сурдо- / тифлосурдопереводчика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9A06D1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9A06D1">
              <w:rPr>
                <w:rFonts w:ascii="Times New Roman" w:hAnsi="Times New Roman" w:cs="Times New Roman"/>
                <w:color w:val="000000"/>
              </w:rPr>
              <w:t>Возможность предоставления услуг дистанционно/ на дому</w:t>
            </w:r>
          </w:p>
        </w:tc>
      </w:tr>
      <w:tr w:rsidR="003A2D6F" w:rsidTr="00B22B0F">
        <w:trPr>
          <w:trHeight w:val="300"/>
        </w:trPr>
        <w:tc>
          <w:tcPr>
            <w:tcW w:w="66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A2D6F" w:rsidRDefault="003A2D6F" w:rsidP="003A2D6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образовательной организаций»: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694864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694864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A2D6F" w:rsidRDefault="003A2D6F" w:rsidP="003A2D6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A2D6F" w:rsidRDefault="00092114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92114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</w:tbl>
    <w:p w:rsidR="009A44D6" w:rsidRDefault="009A44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15180" w:type="dxa"/>
        <w:tblInd w:w="93" w:type="dxa"/>
        <w:tblLook w:val="04A0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АКТ №286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ОБРАЗОВАТЕЛЬНОЙ ОРГАНИЗАЦИИ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Наименование организации: </w:t>
            </w:r>
            <w:r w:rsidR="00F92FF7" w:rsidRPr="00F92FF7">
              <w:rPr>
                <w:rFonts w:ascii="Times New Roman" w:hAnsi="Times New Roman" w:cs="Times New Roman"/>
                <w:color w:val="000000"/>
              </w:rPr>
              <w:t>БДОУ СМР "Детский сад общеразвивающего вида №20"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Регион: Вологодская область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Адрес: </w:t>
            </w:r>
            <w:r w:rsidR="00F92FF7" w:rsidRPr="00F92FF7">
              <w:rPr>
                <w:rFonts w:ascii="Times New Roman" w:hAnsi="Times New Roman" w:cs="Times New Roman"/>
                <w:color w:val="000000"/>
              </w:rPr>
              <w:t>162130, Вологодская обл, р-н Сокольский, г Сокол, ул. Советская, д.57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«Спектр»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образовательной организации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Pr="00B22B0F" w:rsidRDefault="00C079AD" w:rsidP="00B22B0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22B0F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ее содержанию и порядку (форме) размещения, установленным Постановлением Правительства РФ от 10.07. 2013 г. № 582 «Об утверждении правил размещения на официальном сайте образовательной организации в информационно-коммуникационной сети «Интернет» и обновления информации об образовательной организации». частности: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B22B0F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B22B0F">
              <w:rPr>
                <w:rFonts w:ascii="Times New Roman" w:hAnsi="Times New Roman" w:cs="Times New Roman"/>
                <w:color w:val="000000"/>
              </w:rPr>
              <w:t>документ об установлении размера платы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B22B0F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B22B0F">
              <w:rPr>
                <w:rFonts w:ascii="Times New Roman" w:hAnsi="Times New Roman" w:cs="Times New Roman"/>
                <w:color w:val="000000"/>
              </w:rPr>
              <w:t>о реализуемых уровнях образования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B22B0F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B22B0F">
              <w:rPr>
                <w:rFonts w:ascii="Times New Roman" w:hAnsi="Times New Roman" w:cs="Times New Roman"/>
                <w:color w:val="000000"/>
              </w:rPr>
              <w:t>о формах обучения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B22B0F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B22B0F">
              <w:rPr>
                <w:rFonts w:ascii="Times New Roman" w:hAnsi="Times New Roman" w:cs="Times New Roman"/>
                <w:color w:val="000000"/>
              </w:rPr>
              <w:t>о нормативных сроках обучения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B22B0F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B22B0F">
              <w:rPr>
                <w:rFonts w:ascii="Times New Roman" w:hAnsi="Times New Roman" w:cs="Times New Roman"/>
                <w:color w:val="000000"/>
              </w:rPr>
              <w:t>о календарных учебных графиках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B22B0F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B22B0F">
              <w:rPr>
                <w:rFonts w:ascii="Times New Roman" w:hAnsi="Times New Roman" w:cs="Times New Roman"/>
                <w:color w:val="000000"/>
              </w:rPr>
              <w:t>о методических документах, разработанных ОО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Pr="00B22B0F" w:rsidRDefault="00B22B0F" w:rsidP="00B22B0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22B0F">
              <w:rPr>
                <w:rFonts w:ascii="Times New Roman" w:hAnsi="Times New Roman" w:cs="Times New Roman"/>
                <w:color w:val="000000"/>
              </w:rPr>
              <w:t>об условиях питания обучающихся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B22B0F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B22B0F">
              <w:rPr>
                <w:rFonts w:ascii="Times New Roman" w:hAnsi="Times New Roman" w:cs="Times New Roman"/>
                <w:color w:val="000000"/>
              </w:rPr>
              <w:t>об условиях охраны здоровья обучающихся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B22B0F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B22B0F">
              <w:rPr>
                <w:rFonts w:ascii="Times New Roman" w:hAnsi="Times New Roman" w:cs="Times New Roman"/>
                <w:color w:val="000000"/>
              </w:rPr>
              <w:t>о доступе к информационным системам и ИКС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Pr="00B22B0F" w:rsidRDefault="00B22B0F" w:rsidP="00B22B0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22B0F">
              <w:rPr>
                <w:rFonts w:ascii="Times New Roman" w:hAnsi="Times New Roman" w:cs="Times New Roman"/>
                <w:color w:val="000000"/>
              </w:rPr>
              <w:t>о наличии специальных технических средств обучения для инвалидов и лиц с ОВЗ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0C52E5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C52E5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A44D6" w:rsidTr="00B22B0F">
        <w:trPr>
          <w:trHeight w:val="300"/>
        </w:trPr>
        <w:tc>
          <w:tcPr>
            <w:tcW w:w="66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6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064A4F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 xml:space="preserve">По </w:t>
            </w:r>
            <w:r w:rsidR="009A44D6">
              <w:rPr>
                <w:rFonts w:ascii="Times New Roman" w:hAnsi="Times New Roman" w:cs="Times New Roman"/>
                <w:b/>
                <w:bCs/>
                <w:color w:val="000000"/>
              </w:rPr>
              <w:t>результатам оценки критерия «Доступность услуг для инвалидов»: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Оборудование входных групп пандусами/ подъемными платформами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выделенных стоянок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Pr="00FD7EA3" w:rsidRDefault="003A2D6F" w:rsidP="003A2D6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D7EA3">
              <w:rPr>
                <w:rFonts w:ascii="Times New Roman" w:hAnsi="Times New Roman" w:cs="Times New Roman"/>
                <w:color w:val="000000"/>
              </w:rPr>
              <w:t>Наличие адаптированных лифтов, поручней, расширенных дверных проемов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сменных кресел-колясок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специально оборудованных санитарно-гигиенических помещений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C2F30" w:rsidTr="000C2F30">
        <w:trPr>
          <w:trHeight w:val="300"/>
        </w:trPr>
        <w:tc>
          <w:tcPr>
            <w:tcW w:w="15180" w:type="dxa"/>
            <w:gridSpan w:val="7"/>
            <w:vAlign w:val="bottom"/>
          </w:tcPr>
          <w:p w:rsidR="000C2F30" w:rsidRDefault="000C2F3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0C2F30" w:rsidTr="000C2F30">
        <w:trPr>
          <w:trHeight w:val="300"/>
        </w:trPr>
        <w:tc>
          <w:tcPr>
            <w:tcW w:w="15180" w:type="dxa"/>
            <w:gridSpan w:val="7"/>
            <w:vAlign w:val="bottom"/>
          </w:tcPr>
          <w:p w:rsidR="000C2F30" w:rsidRDefault="000C2F3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0C2F30" w:rsidTr="000C2F30">
        <w:trPr>
          <w:trHeight w:val="300"/>
        </w:trPr>
        <w:tc>
          <w:tcPr>
            <w:tcW w:w="15180" w:type="dxa"/>
            <w:gridSpan w:val="7"/>
            <w:vAlign w:val="bottom"/>
          </w:tcPr>
          <w:p w:rsidR="000C2F30" w:rsidRDefault="000C2F3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Дублирование надписей и знаков шрифтом Брайля</w:t>
            </w:r>
          </w:p>
        </w:tc>
      </w:tr>
      <w:tr w:rsidR="000C2F30" w:rsidTr="000C2F30">
        <w:trPr>
          <w:trHeight w:val="300"/>
        </w:trPr>
        <w:tc>
          <w:tcPr>
            <w:tcW w:w="15180" w:type="dxa"/>
            <w:gridSpan w:val="7"/>
            <w:vAlign w:val="bottom"/>
          </w:tcPr>
          <w:p w:rsidR="000C2F30" w:rsidRDefault="000C2F3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Возможность предоставления услуг сурдо- / тифлосурдопереводчика</w:t>
            </w:r>
          </w:p>
        </w:tc>
      </w:tr>
      <w:tr w:rsidR="003A2D6F" w:rsidTr="00B22B0F">
        <w:trPr>
          <w:trHeight w:val="300"/>
        </w:trPr>
        <w:tc>
          <w:tcPr>
            <w:tcW w:w="66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A2D6F" w:rsidRDefault="003A2D6F" w:rsidP="003A2D6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образовательной организаций»: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694864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694864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A2D6F" w:rsidRDefault="003A2D6F" w:rsidP="003A2D6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A2D6F" w:rsidRDefault="00092114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92114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</w:tbl>
    <w:p w:rsidR="009A44D6" w:rsidRDefault="009A44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15180" w:type="dxa"/>
        <w:tblInd w:w="93" w:type="dxa"/>
        <w:tblLook w:val="04A0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АКТ №287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ОБРАЗОВАТЕЛЬНОЙ ОРГАНИЗАЦИИ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Наименование организации: </w:t>
            </w:r>
            <w:r w:rsidR="00F92FF7" w:rsidRPr="00F92FF7">
              <w:rPr>
                <w:rFonts w:ascii="Times New Roman" w:hAnsi="Times New Roman" w:cs="Times New Roman"/>
                <w:color w:val="000000"/>
              </w:rPr>
              <w:t>БДОУ СМР "Детский сад общеразвивающего вида №21"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Регион: Вологодская область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Адрес: </w:t>
            </w:r>
            <w:r w:rsidR="00F92FF7" w:rsidRPr="00F92FF7">
              <w:rPr>
                <w:rFonts w:ascii="Times New Roman" w:hAnsi="Times New Roman" w:cs="Times New Roman"/>
                <w:color w:val="000000"/>
              </w:rPr>
              <w:t>162132, Вологодская обл, р-н Сокольский, г Сокол, ул. Производственная, д.7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«Спектр»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образовательной организации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Pr="00B22B0F" w:rsidRDefault="00C079AD" w:rsidP="00B22B0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22B0F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ее содержанию и порядку (форме) размещения, установленным Постановлением Правительства РФ от 10.07. 2013 г. № 582 «Об утверждении правил размещения на официальном сайте образовательной организации в информационно-коммуникационной сети «Интернет» и обновления информации об образовательной организации». частности: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B22B0F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B22B0F">
              <w:rPr>
                <w:rFonts w:ascii="Times New Roman" w:hAnsi="Times New Roman" w:cs="Times New Roman"/>
                <w:color w:val="000000"/>
              </w:rPr>
              <w:t>документ о порядке оказания платных ОУ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B22B0F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B22B0F">
              <w:rPr>
                <w:rFonts w:ascii="Times New Roman" w:hAnsi="Times New Roman" w:cs="Times New Roman"/>
                <w:color w:val="000000"/>
              </w:rPr>
              <w:t>документ об установлении размера платы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B22B0F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B22B0F">
              <w:rPr>
                <w:rFonts w:ascii="Times New Roman" w:hAnsi="Times New Roman" w:cs="Times New Roman"/>
                <w:color w:val="000000"/>
              </w:rPr>
              <w:t>о нормативных сроках обучения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B22B0F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B22B0F">
              <w:rPr>
                <w:rFonts w:ascii="Times New Roman" w:hAnsi="Times New Roman" w:cs="Times New Roman"/>
                <w:color w:val="000000"/>
              </w:rPr>
              <w:t>об учебных планах реализуемых ОП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B22B0F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B22B0F">
              <w:rPr>
                <w:rFonts w:ascii="Times New Roman" w:hAnsi="Times New Roman" w:cs="Times New Roman"/>
                <w:color w:val="000000"/>
              </w:rPr>
              <w:t>Аннотации к РПД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B22B0F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B22B0F">
              <w:rPr>
                <w:rFonts w:ascii="Times New Roman" w:hAnsi="Times New Roman" w:cs="Times New Roman"/>
                <w:color w:val="000000"/>
              </w:rPr>
              <w:t>о календарных учебных графиках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Pr="00B22B0F" w:rsidRDefault="00B22B0F" w:rsidP="00B22B0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22B0F">
              <w:rPr>
                <w:rFonts w:ascii="Times New Roman" w:hAnsi="Times New Roman" w:cs="Times New Roman"/>
                <w:color w:val="000000"/>
              </w:rPr>
              <w:t>о методических документах, разработанных ОО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B22B0F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B22B0F">
              <w:rPr>
                <w:rFonts w:ascii="Times New Roman" w:hAnsi="Times New Roman" w:cs="Times New Roman"/>
                <w:color w:val="000000"/>
              </w:rPr>
              <w:t>о численности обучающихся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B22B0F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B22B0F">
              <w:rPr>
                <w:rFonts w:ascii="Times New Roman" w:hAnsi="Times New Roman" w:cs="Times New Roman"/>
                <w:color w:val="000000"/>
              </w:rPr>
              <w:t>о обеспечении доступа в здания ОО  инвалидов и лиц с ОВЗ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Pr="00B22B0F" w:rsidRDefault="00B22B0F" w:rsidP="00B22B0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22B0F">
              <w:rPr>
                <w:rFonts w:ascii="Times New Roman" w:hAnsi="Times New Roman" w:cs="Times New Roman"/>
                <w:color w:val="000000"/>
              </w:rPr>
              <w:t>об условиях питания обучающихся</w:t>
            </w:r>
          </w:p>
        </w:tc>
      </w:tr>
      <w:tr w:rsidR="000C52E5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0C52E5" w:rsidRPr="00B22B0F" w:rsidRDefault="000C52E5" w:rsidP="00B22B0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0C52E5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C52E5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  <w:tr w:rsidR="009A44D6" w:rsidTr="00B22B0F">
        <w:trPr>
          <w:trHeight w:val="300"/>
        </w:trPr>
        <w:tc>
          <w:tcPr>
            <w:tcW w:w="66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6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По  результатам оценки критерия «Доступность услуг для инвалидов»: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Оборудование входных групп пандусами/ подъемными платформами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выделенных стоянок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Pr="00FD7EA3" w:rsidRDefault="003A2D6F" w:rsidP="003A2D6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D7EA3">
              <w:rPr>
                <w:rFonts w:ascii="Times New Roman" w:hAnsi="Times New Roman" w:cs="Times New Roman"/>
                <w:color w:val="000000"/>
              </w:rPr>
              <w:t>Наличие адаптированных лифтов, поручней, расширенных дверных проемов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сменных кресел-колясок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специально оборудованных санитарно-гигиенических помещений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C2F30" w:rsidTr="000C2F30">
        <w:trPr>
          <w:trHeight w:val="300"/>
        </w:trPr>
        <w:tc>
          <w:tcPr>
            <w:tcW w:w="15180" w:type="dxa"/>
            <w:gridSpan w:val="7"/>
            <w:vAlign w:val="bottom"/>
          </w:tcPr>
          <w:p w:rsidR="000C2F30" w:rsidRDefault="000C2F3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0C2F30" w:rsidTr="000C2F30">
        <w:trPr>
          <w:trHeight w:val="300"/>
        </w:trPr>
        <w:tc>
          <w:tcPr>
            <w:tcW w:w="15180" w:type="dxa"/>
            <w:gridSpan w:val="7"/>
            <w:vAlign w:val="bottom"/>
          </w:tcPr>
          <w:p w:rsidR="000C2F30" w:rsidRDefault="000C2F3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0C2F30" w:rsidTr="000C2F30">
        <w:trPr>
          <w:trHeight w:val="300"/>
        </w:trPr>
        <w:tc>
          <w:tcPr>
            <w:tcW w:w="15180" w:type="dxa"/>
            <w:gridSpan w:val="7"/>
            <w:vAlign w:val="bottom"/>
          </w:tcPr>
          <w:p w:rsidR="000C2F30" w:rsidRDefault="000C2F3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Дублирование надписей и знаков шрифтом Брайля</w:t>
            </w:r>
          </w:p>
        </w:tc>
      </w:tr>
      <w:tr w:rsidR="000C2F30" w:rsidTr="000C2F30">
        <w:trPr>
          <w:trHeight w:val="300"/>
        </w:trPr>
        <w:tc>
          <w:tcPr>
            <w:tcW w:w="15180" w:type="dxa"/>
            <w:gridSpan w:val="7"/>
            <w:vAlign w:val="bottom"/>
          </w:tcPr>
          <w:p w:rsidR="000C2F30" w:rsidRDefault="000C2F3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Возможность предоставления услуг сурдо- / тифлосурдопереводчика</w:t>
            </w:r>
          </w:p>
        </w:tc>
      </w:tr>
      <w:tr w:rsidR="003A2D6F" w:rsidTr="00B22B0F">
        <w:trPr>
          <w:trHeight w:val="300"/>
        </w:trPr>
        <w:tc>
          <w:tcPr>
            <w:tcW w:w="66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A2D6F" w:rsidRDefault="003A2D6F" w:rsidP="003A2D6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образовательной организаций»: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694864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694864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A2D6F" w:rsidRDefault="003A2D6F" w:rsidP="003A2D6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A2D6F" w:rsidRDefault="00092114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92114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</w:tbl>
    <w:p w:rsidR="009A44D6" w:rsidRDefault="009A44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15180" w:type="dxa"/>
        <w:tblInd w:w="93" w:type="dxa"/>
        <w:tblLook w:val="04A0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АКТ №288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ОБРАЗОВАТЕЛЬНОЙ ОРГАНИЗАЦИИ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Наименование организации: </w:t>
            </w:r>
            <w:r w:rsidR="00F92FF7" w:rsidRPr="00F92FF7">
              <w:rPr>
                <w:rFonts w:ascii="Times New Roman" w:hAnsi="Times New Roman" w:cs="Times New Roman"/>
                <w:color w:val="000000"/>
              </w:rPr>
              <w:t>БДОУ СМР "Детский сад общеразвивающего вида №24 "Дюймовочка"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Регион: Вологодская область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Адрес: </w:t>
            </w:r>
            <w:r w:rsidR="00F92FF7" w:rsidRPr="00F92FF7">
              <w:rPr>
                <w:rFonts w:ascii="Times New Roman" w:hAnsi="Times New Roman" w:cs="Times New Roman"/>
                <w:color w:val="000000"/>
              </w:rPr>
              <w:t>162130, Вологодская обл, р-н Сокольский, г Сокол, ул. Советская, д.59а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«Спектр»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образовательной организации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Pr="00B22B0F" w:rsidRDefault="00C079AD" w:rsidP="00B22B0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22B0F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ее содержанию и порядку (форме) размещения, установленным Постановлением Правительства РФ от 10.07. 2013 г. № 582 «Об утверждении правил размещения на официальном сайте образовательной организации в информационно-коммуникационной сети «Интернет» и обновления информации об образовательной организации». частности: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B22B0F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B22B0F">
              <w:rPr>
                <w:rFonts w:ascii="Times New Roman" w:hAnsi="Times New Roman" w:cs="Times New Roman"/>
                <w:color w:val="000000"/>
              </w:rPr>
              <w:t>о контактных телефонах и адресах электронной почты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B22B0F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B22B0F">
              <w:rPr>
                <w:rFonts w:ascii="Times New Roman" w:hAnsi="Times New Roman" w:cs="Times New Roman"/>
                <w:color w:val="000000"/>
              </w:rPr>
              <w:t>документ об установлении размера платы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B22B0F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B22B0F">
              <w:rPr>
                <w:rFonts w:ascii="Times New Roman" w:hAnsi="Times New Roman" w:cs="Times New Roman"/>
                <w:color w:val="000000"/>
              </w:rPr>
              <w:t>о численности обучающихся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B22B0F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B22B0F">
              <w:rPr>
                <w:rFonts w:ascii="Times New Roman" w:hAnsi="Times New Roman" w:cs="Times New Roman"/>
                <w:color w:val="000000"/>
              </w:rPr>
              <w:t>о обеспечении доступа в здания ОО  инвалидов и лиц с ОВЗ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B22B0F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B22B0F">
              <w:rPr>
                <w:rFonts w:ascii="Times New Roman" w:hAnsi="Times New Roman" w:cs="Times New Roman"/>
                <w:color w:val="000000"/>
              </w:rPr>
              <w:t>об условиях питания обучающихся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B22B0F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B22B0F">
              <w:rPr>
                <w:rFonts w:ascii="Times New Roman" w:hAnsi="Times New Roman" w:cs="Times New Roman"/>
                <w:color w:val="000000"/>
              </w:rPr>
              <w:t>об условиях охраны здоровья обучающихся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Pr="00B22B0F" w:rsidRDefault="00B22B0F" w:rsidP="00B22B0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22B0F">
              <w:rPr>
                <w:rFonts w:ascii="Times New Roman" w:hAnsi="Times New Roman" w:cs="Times New Roman"/>
                <w:color w:val="000000"/>
              </w:rPr>
              <w:t>о доступе к информационным системам и ИКС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B22B0F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B22B0F">
              <w:rPr>
                <w:rFonts w:ascii="Times New Roman" w:hAnsi="Times New Roman" w:cs="Times New Roman"/>
                <w:color w:val="000000"/>
              </w:rPr>
              <w:t>об электронных образовательных ресурсах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B22B0F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B22B0F">
              <w:rPr>
                <w:rFonts w:ascii="Times New Roman" w:hAnsi="Times New Roman" w:cs="Times New Roman"/>
                <w:color w:val="000000"/>
              </w:rPr>
              <w:t>о наличии специальных технических средств обучения для инвалидов и лиц с ОВЗ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Pr="00B22B0F" w:rsidRDefault="009A44D6" w:rsidP="00B22B0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0C52E5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C52E5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A44D6" w:rsidTr="00B22B0F">
        <w:trPr>
          <w:trHeight w:val="300"/>
        </w:trPr>
        <w:tc>
          <w:tcPr>
            <w:tcW w:w="66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6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По  результатам оценки критерия «Доступность услуг для инвалидов»: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Оборудование входных групп пандусами/ подъемными платформами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выделенных стоянок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Pr="00FD7EA3" w:rsidRDefault="003A2D6F" w:rsidP="003A2D6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D7EA3">
              <w:rPr>
                <w:rFonts w:ascii="Times New Roman" w:hAnsi="Times New Roman" w:cs="Times New Roman"/>
                <w:color w:val="000000"/>
              </w:rPr>
              <w:t>Наличие адаптированных лифтов, поручней, расширенных дверных проемов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сменных кресел-колясок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специально оборудованных санитарно-гигиенических помещений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C2F30" w:rsidTr="000C2F30">
        <w:trPr>
          <w:trHeight w:val="300"/>
        </w:trPr>
        <w:tc>
          <w:tcPr>
            <w:tcW w:w="15180" w:type="dxa"/>
            <w:gridSpan w:val="7"/>
            <w:vAlign w:val="bottom"/>
          </w:tcPr>
          <w:p w:rsidR="000C2F30" w:rsidRDefault="000C2F3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0C2F30" w:rsidTr="000C2F30">
        <w:trPr>
          <w:trHeight w:val="300"/>
        </w:trPr>
        <w:tc>
          <w:tcPr>
            <w:tcW w:w="15180" w:type="dxa"/>
            <w:gridSpan w:val="7"/>
            <w:vAlign w:val="bottom"/>
          </w:tcPr>
          <w:p w:rsidR="000C2F30" w:rsidRDefault="000C2F3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0C2F30" w:rsidTr="000C2F30">
        <w:trPr>
          <w:trHeight w:val="300"/>
        </w:trPr>
        <w:tc>
          <w:tcPr>
            <w:tcW w:w="15180" w:type="dxa"/>
            <w:gridSpan w:val="7"/>
            <w:vAlign w:val="bottom"/>
          </w:tcPr>
          <w:p w:rsidR="000C2F30" w:rsidRDefault="000C2F3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Дублирование надписей и знаков шрифтом Брайля</w:t>
            </w:r>
          </w:p>
        </w:tc>
      </w:tr>
      <w:tr w:rsidR="000C2F30" w:rsidTr="000C2F30">
        <w:trPr>
          <w:trHeight w:val="300"/>
        </w:trPr>
        <w:tc>
          <w:tcPr>
            <w:tcW w:w="15180" w:type="dxa"/>
            <w:gridSpan w:val="7"/>
            <w:vAlign w:val="bottom"/>
          </w:tcPr>
          <w:p w:rsidR="000C2F30" w:rsidRDefault="000C2F3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Возможность предоставления услуг сурдо- / тифлосурдопереводчика</w:t>
            </w:r>
          </w:p>
        </w:tc>
      </w:tr>
      <w:tr w:rsidR="003A2D6F" w:rsidTr="00B22B0F">
        <w:trPr>
          <w:trHeight w:val="300"/>
        </w:trPr>
        <w:tc>
          <w:tcPr>
            <w:tcW w:w="66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A2D6F" w:rsidRDefault="003A2D6F" w:rsidP="003A2D6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образовательной организаций»: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694864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694864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A2D6F" w:rsidRDefault="003A2D6F" w:rsidP="003A2D6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A2D6F" w:rsidRDefault="00092114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92114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</w:tbl>
    <w:p w:rsidR="009A44D6" w:rsidRDefault="009A44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15180" w:type="dxa"/>
        <w:tblInd w:w="93" w:type="dxa"/>
        <w:tblLook w:val="04A0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АКТ №289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ОБРАЗОВАТЕЛЬНОЙ ОРГАНИЗАЦИИ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Наименование организации: </w:t>
            </w:r>
            <w:r w:rsidR="00F92FF7" w:rsidRPr="00F92FF7">
              <w:rPr>
                <w:rFonts w:ascii="Times New Roman" w:hAnsi="Times New Roman" w:cs="Times New Roman"/>
                <w:color w:val="000000"/>
              </w:rPr>
              <w:t>БДОУ СМР "Детский сад №27"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Регион: Вологодская область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Адрес: </w:t>
            </w:r>
            <w:r w:rsidR="00F92FF7" w:rsidRPr="00F92FF7">
              <w:rPr>
                <w:rFonts w:ascii="Times New Roman" w:hAnsi="Times New Roman" w:cs="Times New Roman"/>
                <w:color w:val="000000"/>
              </w:rPr>
              <w:t>162130, Вологодская обл, р-н Сокольский, г Сокол, ул. Свердловская, д.2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«Спектр»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образовательной организации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Pr="00B22B0F" w:rsidRDefault="00C079AD" w:rsidP="00B22B0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22B0F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ее содержанию и порядку (форме) размещения, установленным Постановлением Правительства РФ от 10.07. 2013 г. № 582 «Об утверждении правил размещения на официальном сайте образовательной организации в информационно-коммуникационной сети «Интернет» и обновления информации об образовательной организации». частности: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B22B0F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B22B0F">
              <w:rPr>
                <w:rFonts w:ascii="Times New Roman" w:hAnsi="Times New Roman" w:cs="Times New Roman"/>
                <w:color w:val="000000"/>
              </w:rPr>
              <w:t>документ об установлении размера платы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B22B0F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B22B0F">
              <w:rPr>
                <w:rFonts w:ascii="Times New Roman" w:hAnsi="Times New Roman" w:cs="Times New Roman"/>
                <w:color w:val="000000"/>
              </w:rPr>
              <w:t>о обеспечении доступа в здания ОО  инвалидов и лиц с ОВЗ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B22B0F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B22B0F">
              <w:rPr>
                <w:rFonts w:ascii="Times New Roman" w:hAnsi="Times New Roman" w:cs="Times New Roman"/>
                <w:color w:val="000000"/>
              </w:rPr>
              <w:t>об условиях питания обучающихся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B22B0F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B22B0F">
              <w:rPr>
                <w:rFonts w:ascii="Times New Roman" w:hAnsi="Times New Roman" w:cs="Times New Roman"/>
                <w:color w:val="000000"/>
              </w:rPr>
              <w:t>об условиях охраны здоровья обучающихся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B22B0F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B22B0F">
              <w:rPr>
                <w:rFonts w:ascii="Times New Roman" w:hAnsi="Times New Roman" w:cs="Times New Roman"/>
                <w:color w:val="000000"/>
              </w:rPr>
              <w:t>о доступе к информационным системам и ИКС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B22B0F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B22B0F">
              <w:rPr>
                <w:rFonts w:ascii="Times New Roman" w:hAnsi="Times New Roman" w:cs="Times New Roman"/>
                <w:color w:val="000000"/>
              </w:rPr>
              <w:t>об электронных образовательных ресурсах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Pr="00B22B0F" w:rsidRDefault="00B22B0F" w:rsidP="00B22B0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22B0F">
              <w:rPr>
                <w:rFonts w:ascii="Times New Roman" w:hAnsi="Times New Roman" w:cs="Times New Roman"/>
                <w:color w:val="000000"/>
              </w:rPr>
              <w:t>о наличии специальных технических средств обучения для инвалидов и лиц с ОВЗ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0C52E5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C52E5">
              <w:rPr>
                <w:rFonts w:ascii="Times New Roman" w:hAnsi="Times New Roman" w:cs="Times New Roman"/>
                <w:color w:val="000000"/>
              </w:rPr>
              <w:t>Обеспечить в организации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0C52E5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C52E5">
              <w:rPr>
                <w:rFonts w:ascii="Times New Roman" w:hAnsi="Times New Roman" w:cs="Times New Roman"/>
                <w:color w:val="000000"/>
              </w:rPr>
              <w:t>Навигация внутри организации</w:t>
            </w:r>
          </w:p>
        </w:tc>
      </w:tr>
      <w:tr w:rsidR="000C52E5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0C52E5" w:rsidRDefault="000C52E5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C52E5">
              <w:rPr>
                <w:rFonts w:ascii="Times New Roman" w:hAnsi="Times New Roman" w:cs="Times New Roman"/>
                <w:color w:val="000000"/>
              </w:rPr>
              <w:t>Доступность питьевой воды</w:t>
            </w:r>
          </w:p>
        </w:tc>
      </w:tr>
      <w:tr w:rsidR="009A44D6" w:rsidTr="00B22B0F">
        <w:trPr>
          <w:trHeight w:val="300"/>
        </w:trPr>
        <w:tc>
          <w:tcPr>
            <w:tcW w:w="66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6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Оборудование входных групп пандусами/ подъемными платформами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выделенных стоянок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Pr="00FD7EA3" w:rsidRDefault="003A2D6F" w:rsidP="003A2D6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D7EA3">
              <w:rPr>
                <w:rFonts w:ascii="Times New Roman" w:hAnsi="Times New Roman" w:cs="Times New Roman"/>
                <w:color w:val="000000"/>
              </w:rPr>
              <w:t>Наличие адаптированных лифтов, поручней, расширенных дверных проемов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сменных кресел-колясок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специально оборудованных санитарно-гигиенических помещений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C2F30" w:rsidTr="000C2F30">
        <w:trPr>
          <w:trHeight w:val="300"/>
        </w:trPr>
        <w:tc>
          <w:tcPr>
            <w:tcW w:w="15180" w:type="dxa"/>
            <w:gridSpan w:val="7"/>
            <w:vAlign w:val="bottom"/>
          </w:tcPr>
          <w:p w:rsidR="000C2F30" w:rsidRDefault="000C2F3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0C2F30" w:rsidTr="000C2F30">
        <w:trPr>
          <w:trHeight w:val="300"/>
        </w:trPr>
        <w:tc>
          <w:tcPr>
            <w:tcW w:w="15180" w:type="dxa"/>
            <w:gridSpan w:val="7"/>
            <w:vAlign w:val="bottom"/>
          </w:tcPr>
          <w:p w:rsidR="000C2F30" w:rsidRDefault="000C2F3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0C2F30" w:rsidTr="000C2F30">
        <w:trPr>
          <w:trHeight w:val="300"/>
        </w:trPr>
        <w:tc>
          <w:tcPr>
            <w:tcW w:w="15180" w:type="dxa"/>
            <w:gridSpan w:val="7"/>
            <w:vAlign w:val="bottom"/>
          </w:tcPr>
          <w:p w:rsidR="000C2F30" w:rsidRDefault="000C2F3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Дублирование надписей и знаков шрифтом Брайля</w:t>
            </w:r>
          </w:p>
        </w:tc>
      </w:tr>
      <w:tr w:rsidR="000C2F30" w:rsidTr="000C2F30">
        <w:trPr>
          <w:trHeight w:val="300"/>
        </w:trPr>
        <w:tc>
          <w:tcPr>
            <w:tcW w:w="15180" w:type="dxa"/>
            <w:gridSpan w:val="7"/>
            <w:vAlign w:val="bottom"/>
          </w:tcPr>
          <w:p w:rsidR="000C2F30" w:rsidRDefault="000C2F3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Возможность предоставления услуг сурдо- / тифлосурдопереводчика</w:t>
            </w:r>
          </w:p>
        </w:tc>
      </w:tr>
      <w:tr w:rsidR="003A2D6F" w:rsidTr="00B22B0F">
        <w:trPr>
          <w:trHeight w:val="300"/>
        </w:trPr>
        <w:tc>
          <w:tcPr>
            <w:tcW w:w="66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A2D6F" w:rsidRDefault="003A2D6F" w:rsidP="003A2D6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образовательной организаций»: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694864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694864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A2D6F" w:rsidRDefault="003A2D6F" w:rsidP="003A2D6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A2D6F" w:rsidRDefault="00092114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92114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</w:tbl>
    <w:p w:rsidR="009A44D6" w:rsidRDefault="009A44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15180" w:type="dxa"/>
        <w:tblInd w:w="93" w:type="dxa"/>
        <w:tblLook w:val="04A0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АКТ №290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ОБРАЗОВАТЕЛЬНОЙ ОРГАНИЗАЦИИ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Наименование организации: </w:t>
            </w:r>
            <w:r w:rsidR="00F92FF7" w:rsidRPr="00F92FF7">
              <w:rPr>
                <w:rFonts w:ascii="Times New Roman" w:hAnsi="Times New Roman" w:cs="Times New Roman"/>
                <w:color w:val="000000"/>
              </w:rPr>
              <w:t>БДОУ СМР "Детский сад общеразвивающего вида №30"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Регион: Вологодская область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Адрес: </w:t>
            </w:r>
            <w:r w:rsidR="00F92FF7" w:rsidRPr="00F92FF7">
              <w:rPr>
                <w:rFonts w:ascii="Times New Roman" w:hAnsi="Times New Roman" w:cs="Times New Roman"/>
                <w:color w:val="000000"/>
              </w:rPr>
              <w:t>162130, Вологодская обл, р-н Сокольский, г Сокол, ул. Суворова, д.18а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«Спектр»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образовательной организации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Pr="00B22B0F" w:rsidRDefault="00C079AD" w:rsidP="00B22B0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22B0F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ее содержанию и порядку (форме) размещения, установленным Постановлением Правительства РФ от 10.07. 2013 г. № 582 «Об утверждении правил размещения на официальном сайте образовательной организации в информационно-коммуникационной сети «Интернет» и обновления информации об образовательной организации». частности: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B22B0F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B22B0F">
              <w:rPr>
                <w:rFonts w:ascii="Times New Roman" w:hAnsi="Times New Roman" w:cs="Times New Roman"/>
                <w:color w:val="000000"/>
              </w:rPr>
              <w:t>документ об установлении размера платы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B22B0F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B22B0F">
              <w:rPr>
                <w:rFonts w:ascii="Times New Roman" w:hAnsi="Times New Roman" w:cs="Times New Roman"/>
                <w:color w:val="000000"/>
              </w:rPr>
              <w:t>Аннотации к РПД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B22B0F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B22B0F">
              <w:rPr>
                <w:rFonts w:ascii="Times New Roman" w:hAnsi="Times New Roman" w:cs="Times New Roman"/>
                <w:color w:val="000000"/>
              </w:rPr>
              <w:t>о календарных учебных графиках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B22B0F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B22B0F">
              <w:rPr>
                <w:rFonts w:ascii="Times New Roman" w:hAnsi="Times New Roman" w:cs="Times New Roman"/>
                <w:color w:val="000000"/>
              </w:rPr>
              <w:t>о численности обучающихся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B22B0F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B22B0F">
              <w:rPr>
                <w:rFonts w:ascii="Times New Roman" w:hAnsi="Times New Roman" w:cs="Times New Roman"/>
                <w:color w:val="000000"/>
              </w:rPr>
              <w:t>о обеспечении доступа в здания ОО  инвалидов и лиц с ОВЗ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B22B0F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B22B0F">
              <w:rPr>
                <w:rFonts w:ascii="Times New Roman" w:hAnsi="Times New Roman" w:cs="Times New Roman"/>
                <w:color w:val="000000"/>
              </w:rPr>
              <w:t>об условиях питания обучающихся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Pr="00B22B0F" w:rsidRDefault="00B22B0F" w:rsidP="00B22B0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22B0F">
              <w:rPr>
                <w:rFonts w:ascii="Times New Roman" w:hAnsi="Times New Roman" w:cs="Times New Roman"/>
                <w:color w:val="000000"/>
              </w:rPr>
              <w:t>об условиях охраны здоровья обучающихся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B22B0F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B22B0F">
              <w:rPr>
                <w:rFonts w:ascii="Times New Roman" w:hAnsi="Times New Roman" w:cs="Times New Roman"/>
                <w:color w:val="000000"/>
              </w:rPr>
              <w:t>о доступе к информационным системам и ИКС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B22B0F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B22B0F">
              <w:rPr>
                <w:rFonts w:ascii="Times New Roman" w:hAnsi="Times New Roman" w:cs="Times New Roman"/>
                <w:color w:val="000000"/>
              </w:rPr>
              <w:t>о наличии специальных технических средств обучения для инвалидов и лиц с ОВЗ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0C52E5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C52E5">
              <w:rPr>
                <w:rFonts w:ascii="Times New Roman" w:hAnsi="Times New Roman" w:cs="Times New Roman"/>
                <w:color w:val="000000"/>
              </w:rPr>
              <w:t>Обеспечить в организации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0C52E5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C52E5">
              <w:rPr>
                <w:rFonts w:ascii="Times New Roman" w:hAnsi="Times New Roman" w:cs="Times New Roman"/>
                <w:color w:val="000000"/>
              </w:rPr>
              <w:t>Наличие зоны ожидания</w:t>
            </w:r>
          </w:p>
        </w:tc>
      </w:tr>
      <w:tr w:rsidR="009A44D6" w:rsidTr="00B22B0F">
        <w:trPr>
          <w:trHeight w:val="300"/>
        </w:trPr>
        <w:tc>
          <w:tcPr>
            <w:tcW w:w="66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6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Оборудование входных групп пандусами/ подъемными платформами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выделенных стоянок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Pr="00FD7EA3" w:rsidRDefault="003A2D6F" w:rsidP="003A2D6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D7EA3">
              <w:rPr>
                <w:rFonts w:ascii="Times New Roman" w:hAnsi="Times New Roman" w:cs="Times New Roman"/>
                <w:color w:val="000000"/>
              </w:rPr>
              <w:t>Наличие адаптированных лифтов, поручней, расширенных дверных проемов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сменных кресел-колясок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специально оборудованных санитарно-гигиенических помещений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C2F30" w:rsidTr="000C2F30">
        <w:trPr>
          <w:trHeight w:val="300"/>
        </w:trPr>
        <w:tc>
          <w:tcPr>
            <w:tcW w:w="15180" w:type="dxa"/>
            <w:gridSpan w:val="7"/>
            <w:vAlign w:val="bottom"/>
          </w:tcPr>
          <w:p w:rsidR="000C2F30" w:rsidRDefault="000C2F3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0C2F30" w:rsidTr="000C2F30">
        <w:trPr>
          <w:trHeight w:val="300"/>
        </w:trPr>
        <w:tc>
          <w:tcPr>
            <w:tcW w:w="15180" w:type="dxa"/>
            <w:gridSpan w:val="7"/>
            <w:vAlign w:val="bottom"/>
          </w:tcPr>
          <w:p w:rsidR="000C2F30" w:rsidRDefault="000C2F3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0C2F30" w:rsidTr="000C2F30">
        <w:trPr>
          <w:trHeight w:val="300"/>
        </w:trPr>
        <w:tc>
          <w:tcPr>
            <w:tcW w:w="15180" w:type="dxa"/>
            <w:gridSpan w:val="7"/>
            <w:vAlign w:val="bottom"/>
          </w:tcPr>
          <w:p w:rsidR="000C2F30" w:rsidRDefault="000C2F3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Дублирование надписей и знаков шрифтом Брайля</w:t>
            </w:r>
          </w:p>
        </w:tc>
      </w:tr>
      <w:tr w:rsidR="000C2F30" w:rsidTr="000C2F30">
        <w:trPr>
          <w:trHeight w:val="300"/>
        </w:trPr>
        <w:tc>
          <w:tcPr>
            <w:tcW w:w="15180" w:type="dxa"/>
            <w:gridSpan w:val="7"/>
            <w:vAlign w:val="bottom"/>
          </w:tcPr>
          <w:p w:rsidR="000C2F30" w:rsidRDefault="000C2F3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Возможность предоставления услуг сурдо- / тифлосурдопереводчика</w:t>
            </w:r>
          </w:p>
        </w:tc>
      </w:tr>
      <w:tr w:rsidR="003A2D6F" w:rsidTr="00B22B0F">
        <w:trPr>
          <w:trHeight w:val="300"/>
        </w:trPr>
        <w:tc>
          <w:tcPr>
            <w:tcW w:w="66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A2D6F" w:rsidRDefault="003A2D6F" w:rsidP="003A2D6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образовательной организаций»: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694864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694864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A2D6F" w:rsidRDefault="003A2D6F" w:rsidP="003A2D6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A2D6F" w:rsidRDefault="00092114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92114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которые готовы рекомендовать образовательную организацию родственникам и знакомым, до 100%</w:t>
            </w:r>
          </w:p>
        </w:tc>
      </w:tr>
    </w:tbl>
    <w:p w:rsidR="009A44D6" w:rsidRDefault="009A44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15180" w:type="dxa"/>
        <w:tblInd w:w="93" w:type="dxa"/>
        <w:tblLook w:val="04A0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АКТ №291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ОБРАЗОВАТЕЛЬНОЙ ОРГАНИЗАЦИИ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Наименование организации: </w:t>
            </w:r>
            <w:r w:rsidR="00F92FF7" w:rsidRPr="00F92FF7">
              <w:rPr>
                <w:rFonts w:ascii="Times New Roman" w:hAnsi="Times New Roman" w:cs="Times New Roman"/>
                <w:color w:val="000000"/>
              </w:rPr>
              <w:t>БДОУ СМР "Детский сад общеразвивающего вида №31 "Ромашка"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Регион: Вологодская область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Адрес: </w:t>
            </w:r>
            <w:r w:rsidR="00F92FF7" w:rsidRPr="00F92FF7">
              <w:rPr>
                <w:rFonts w:ascii="Times New Roman" w:hAnsi="Times New Roman" w:cs="Times New Roman"/>
                <w:color w:val="000000"/>
              </w:rPr>
              <w:t>162130, Вологодская обл, р-н Сокольский, г Сокол, ул. Школьная, д.3б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«Спектр»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образовательной организации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Pr="00B22B0F" w:rsidRDefault="00C079AD" w:rsidP="00B22B0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22B0F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ее содержанию и порядку (форме) размещения, установленным Постановлением Правительства РФ от 10.07. 2013 г. № 582 «Об утверждении правил размещения на официальном сайте образовательной организации в информационно-коммуникационной сети «Интернет» и обновления информации об образовательной организации». частности: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B22B0F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B22B0F">
              <w:rPr>
                <w:rFonts w:ascii="Times New Roman" w:hAnsi="Times New Roman" w:cs="Times New Roman"/>
                <w:color w:val="000000"/>
              </w:rPr>
              <w:t>о наличии специальных технических средств обучения для инвалидов и лиц с ОВЗ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0C52E5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C52E5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A44D6" w:rsidTr="00B22B0F">
        <w:trPr>
          <w:trHeight w:val="300"/>
        </w:trPr>
        <w:tc>
          <w:tcPr>
            <w:tcW w:w="66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6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По  результатам оценки критерия «Доступность услуг для инвалидов»: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Оборудование входных групп пандусами/ подъемными платформами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выделенных стоянок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Pr="00FD7EA3" w:rsidRDefault="003A2D6F" w:rsidP="003A2D6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D7EA3">
              <w:rPr>
                <w:rFonts w:ascii="Times New Roman" w:hAnsi="Times New Roman" w:cs="Times New Roman"/>
                <w:color w:val="000000"/>
              </w:rPr>
              <w:t>Наличие адаптированных лифтов, поручней, расширенных дверных проемов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сменных кресел-колясок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C2F30" w:rsidTr="000C2F30">
        <w:trPr>
          <w:trHeight w:val="300"/>
        </w:trPr>
        <w:tc>
          <w:tcPr>
            <w:tcW w:w="15180" w:type="dxa"/>
            <w:gridSpan w:val="7"/>
            <w:vAlign w:val="bottom"/>
          </w:tcPr>
          <w:p w:rsidR="000C2F30" w:rsidRDefault="000C2F3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0C2F30" w:rsidTr="000C2F30">
        <w:trPr>
          <w:trHeight w:val="300"/>
        </w:trPr>
        <w:tc>
          <w:tcPr>
            <w:tcW w:w="15180" w:type="dxa"/>
            <w:gridSpan w:val="7"/>
            <w:vAlign w:val="bottom"/>
          </w:tcPr>
          <w:p w:rsidR="000C2F30" w:rsidRDefault="000C2F3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0C2F30" w:rsidTr="000C2F30">
        <w:trPr>
          <w:trHeight w:val="300"/>
        </w:trPr>
        <w:tc>
          <w:tcPr>
            <w:tcW w:w="15180" w:type="dxa"/>
            <w:gridSpan w:val="7"/>
            <w:vAlign w:val="bottom"/>
          </w:tcPr>
          <w:p w:rsidR="000C2F30" w:rsidRDefault="000C2F3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Дублирование надписей и знаков шрифтом Брайля</w:t>
            </w:r>
          </w:p>
        </w:tc>
      </w:tr>
      <w:tr w:rsidR="000C2F30" w:rsidTr="000C2F30">
        <w:trPr>
          <w:trHeight w:val="300"/>
        </w:trPr>
        <w:tc>
          <w:tcPr>
            <w:tcW w:w="15180" w:type="dxa"/>
            <w:gridSpan w:val="7"/>
            <w:vAlign w:val="bottom"/>
          </w:tcPr>
          <w:p w:rsidR="000C2F30" w:rsidRDefault="000C2F3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Возможность предоставления услуг сурдо- / тифлосурдопереводчика</w:t>
            </w:r>
          </w:p>
        </w:tc>
      </w:tr>
      <w:tr w:rsidR="003A2D6F" w:rsidTr="00B22B0F">
        <w:trPr>
          <w:trHeight w:val="300"/>
        </w:trPr>
        <w:tc>
          <w:tcPr>
            <w:tcW w:w="66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A2D6F" w:rsidRDefault="003A2D6F" w:rsidP="003A2D6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образовательной организаций»: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694864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694864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A2D6F" w:rsidRDefault="003A2D6F" w:rsidP="003A2D6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A2D6F" w:rsidRDefault="00092114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92114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</w:tbl>
    <w:p w:rsidR="009A44D6" w:rsidRDefault="009A44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15180" w:type="dxa"/>
        <w:tblInd w:w="93" w:type="dxa"/>
        <w:tblLook w:val="04A0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АКТ №292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ОБРАЗОВАТЕЛЬНОЙ ОРГАНИЗАЦИИ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Наименование организации: </w:t>
            </w:r>
            <w:r w:rsidR="00857072" w:rsidRPr="00857072">
              <w:rPr>
                <w:rFonts w:ascii="Times New Roman" w:hAnsi="Times New Roman" w:cs="Times New Roman"/>
                <w:color w:val="000000"/>
              </w:rPr>
              <w:t>БДОУ СМР "Детский сад общеразвивающего вида №32 "Солнышко"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Регион: Вологодская область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Адрес: </w:t>
            </w:r>
            <w:r w:rsidR="00857072" w:rsidRPr="00857072">
              <w:rPr>
                <w:rFonts w:ascii="Times New Roman" w:hAnsi="Times New Roman" w:cs="Times New Roman"/>
                <w:color w:val="000000"/>
              </w:rPr>
              <w:t>162132, Вологодская обл, р-н Сокольский, г Сокол, ул. Череповецкая, д.1а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«Спектр»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образовательной организации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Pr="0003475D" w:rsidRDefault="00C079AD" w:rsidP="00B22B0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475D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ее содержанию и порядку (форме) размещения, установленным Постановлением Правительства РФ от 10.07. 2013 г. № 582 «Об утверждении правил размещения на официальном сайте образовательной организации в информационно-коммуникационной сети «Интернет» и обновления информации об образовательной организации». частности: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03475D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3475D">
              <w:rPr>
                <w:rFonts w:ascii="Times New Roman" w:hAnsi="Times New Roman" w:cs="Times New Roman"/>
                <w:color w:val="000000"/>
              </w:rPr>
              <w:t>предписания органов, осуществляющих государственный контроль (надзор) в сфере образования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03475D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3475D">
              <w:rPr>
                <w:rFonts w:ascii="Times New Roman" w:hAnsi="Times New Roman" w:cs="Times New Roman"/>
                <w:color w:val="000000"/>
              </w:rPr>
              <w:t>об условиях охраны здоровья обучающихся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03475D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3475D">
              <w:rPr>
                <w:rFonts w:ascii="Times New Roman" w:hAnsi="Times New Roman" w:cs="Times New Roman"/>
                <w:color w:val="000000"/>
              </w:rPr>
              <w:t>о доступе к информационным системам и ИКС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0C52E5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C52E5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A44D6" w:rsidTr="00B22B0F">
        <w:trPr>
          <w:trHeight w:val="300"/>
        </w:trPr>
        <w:tc>
          <w:tcPr>
            <w:tcW w:w="66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6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По  результатам оценки критерия «Доступность услуг для инвалидов»: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Оборудование входных групп пандусами/ подъемными платформами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выделенных стоянок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Pr="00FD7EA3" w:rsidRDefault="003A2D6F" w:rsidP="003A2D6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D7EA3">
              <w:rPr>
                <w:rFonts w:ascii="Times New Roman" w:hAnsi="Times New Roman" w:cs="Times New Roman"/>
                <w:color w:val="000000"/>
              </w:rPr>
              <w:t>Наличие адаптированных лифтов, поручней, расширенных дверных проемов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сменных кресел-колясок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C2F30" w:rsidTr="000C2F30">
        <w:trPr>
          <w:trHeight w:val="300"/>
        </w:trPr>
        <w:tc>
          <w:tcPr>
            <w:tcW w:w="15180" w:type="dxa"/>
            <w:gridSpan w:val="7"/>
            <w:vAlign w:val="bottom"/>
          </w:tcPr>
          <w:p w:rsidR="000C2F30" w:rsidRDefault="000C2F3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0C2F30" w:rsidTr="000C2F30">
        <w:trPr>
          <w:trHeight w:val="300"/>
        </w:trPr>
        <w:tc>
          <w:tcPr>
            <w:tcW w:w="15180" w:type="dxa"/>
            <w:gridSpan w:val="7"/>
            <w:vAlign w:val="bottom"/>
          </w:tcPr>
          <w:p w:rsidR="000C2F30" w:rsidRDefault="000C2F3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Дублирование надписей и знаков шрифтом Брайля</w:t>
            </w:r>
          </w:p>
        </w:tc>
      </w:tr>
      <w:tr w:rsidR="000C2F30" w:rsidTr="000C2F30">
        <w:trPr>
          <w:trHeight w:val="300"/>
        </w:trPr>
        <w:tc>
          <w:tcPr>
            <w:tcW w:w="15180" w:type="dxa"/>
            <w:gridSpan w:val="7"/>
            <w:vAlign w:val="bottom"/>
          </w:tcPr>
          <w:p w:rsidR="000C2F30" w:rsidRDefault="000C2F3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Возможность предоставления услуг сурдо- / тифлосурдопереводчика</w:t>
            </w:r>
          </w:p>
        </w:tc>
      </w:tr>
      <w:tr w:rsidR="003A2D6F" w:rsidTr="00B22B0F">
        <w:trPr>
          <w:trHeight w:val="300"/>
        </w:trPr>
        <w:tc>
          <w:tcPr>
            <w:tcW w:w="66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A2D6F" w:rsidRDefault="003A2D6F" w:rsidP="003A2D6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образовательной организаций»: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694864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694864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A2D6F" w:rsidRDefault="003A2D6F" w:rsidP="003A2D6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A2D6F" w:rsidRDefault="00092114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92114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</w:tbl>
    <w:p w:rsidR="009A44D6" w:rsidRDefault="009A44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15180" w:type="dxa"/>
        <w:tblInd w:w="93" w:type="dxa"/>
        <w:tblLook w:val="04A0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АКТ №293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ОБРАЗОВАТЕЛЬНОЙ ОРГАНИЗАЦИИ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Наименование организации: </w:t>
            </w:r>
            <w:r w:rsidR="00857072" w:rsidRPr="00857072">
              <w:rPr>
                <w:rFonts w:ascii="Times New Roman" w:hAnsi="Times New Roman" w:cs="Times New Roman"/>
                <w:color w:val="000000"/>
              </w:rPr>
              <w:t>БДОУ СМР "Детский сад общеразвивающего вида №33"Звездочка"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Регион: Вологодская область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Адрес: </w:t>
            </w:r>
            <w:r w:rsidR="00857072" w:rsidRPr="00857072">
              <w:rPr>
                <w:rFonts w:ascii="Times New Roman" w:hAnsi="Times New Roman" w:cs="Times New Roman"/>
                <w:color w:val="000000"/>
              </w:rPr>
              <w:t>162132, Вологодская обл, р-н Сокольский, г Сокол, ул. Менделеева, д.36 а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«Спектр»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образовательной организации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Pr="0003475D" w:rsidRDefault="00C079AD" w:rsidP="00B22B0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475D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ее содержанию и порядку (форме) размещения, установленным Постановлением Правительства РФ от 10.07. 2013 г. № 582 «Об утверждении правил размещения на официальном сайте образовательной организации в информационно-коммуникационной сети «Интернет» и обновления информации об образовательной организации». частности: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03475D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3475D">
              <w:rPr>
                <w:rFonts w:ascii="Times New Roman" w:hAnsi="Times New Roman" w:cs="Times New Roman"/>
                <w:color w:val="000000"/>
              </w:rPr>
              <w:t>о реализуемых уровнях образования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03475D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3475D">
              <w:rPr>
                <w:rFonts w:ascii="Times New Roman" w:hAnsi="Times New Roman" w:cs="Times New Roman"/>
                <w:color w:val="000000"/>
              </w:rPr>
              <w:t>о формах обучения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03475D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3475D">
              <w:rPr>
                <w:rFonts w:ascii="Times New Roman" w:hAnsi="Times New Roman" w:cs="Times New Roman"/>
                <w:color w:val="000000"/>
              </w:rPr>
              <w:t>о нормативных сроках обучения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03475D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3475D">
              <w:rPr>
                <w:rFonts w:ascii="Times New Roman" w:hAnsi="Times New Roman" w:cs="Times New Roman"/>
                <w:color w:val="000000"/>
              </w:rPr>
              <w:t>Аннотации к РПД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03475D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3475D">
              <w:rPr>
                <w:rFonts w:ascii="Times New Roman" w:hAnsi="Times New Roman" w:cs="Times New Roman"/>
                <w:color w:val="000000"/>
              </w:rPr>
              <w:t>о численности обучающихся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0C52E5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C52E5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A44D6" w:rsidTr="00B22B0F">
        <w:trPr>
          <w:trHeight w:val="300"/>
        </w:trPr>
        <w:tc>
          <w:tcPr>
            <w:tcW w:w="66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6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064A4F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По</w:t>
            </w:r>
            <w:r w:rsidR="009A44D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результатам оценки критерия «Доступность услуг для инвалидов»: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Оборудование входных групп пандусами/ подъемными платформами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Pr="00FD7EA3" w:rsidRDefault="003A2D6F" w:rsidP="003A2D6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D7EA3">
              <w:rPr>
                <w:rFonts w:ascii="Times New Roman" w:hAnsi="Times New Roman" w:cs="Times New Roman"/>
                <w:color w:val="000000"/>
              </w:rPr>
              <w:t>Наличие адаптированных лифтов, поручней, расширенных дверных проемов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сменных кресел-колясок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C2F30" w:rsidTr="000C2F30">
        <w:trPr>
          <w:trHeight w:val="300"/>
        </w:trPr>
        <w:tc>
          <w:tcPr>
            <w:tcW w:w="15180" w:type="dxa"/>
            <w:gridSpan w:val="7"/>
            <w:vAlign w:val="bottom"/>
          </w:tcPr>
          <w:p w:rsidR="000C2F30" w:rsidRDefault="000C2F3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0C2F30" w:rsidTr="000C2F30">
        <w:trPr>
          <w:trHeight w:val="300"/>
        </w:trPr>
        <w:tc>
          <w:tcPr>
            <w:tcW w:w="15180" w:type="dxa"/>
            <w:gridSpan w:val="7"/>
            <w:vAlign w:val="bottom"/>
          </w:tcPr>
          <w:p w:rsidR="000C2F30" w:rsidRDefault="000C2F3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0C2F30" w:rsidTr="000C2F30">
        <w:trPr>
          <w:trHeight w:val="300"/>
        </w:trPr>
        <w:tc>
          <w:tcPr>
            <w:tcW w:w="15180" w:type="dxa"/>
            <w:gridSpan w:val="7"/>
            <w:vAlign w:val="bottom"/>
          </w:tcPr>
          <w:p w:rsidR="000C2F30" w:rsidRDefault="000C2F3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Дублирование надписей и знаков шрифтом Брайля</w:t>
            </w:r>
          </w:p>
        </w:tc>
      </w:tr>
      <w:tr w:rsidR="000C2F30" w:rsidTr="000C2F30">
        <w:trPr>
          <w:trHeight w:val="300"/>
        </w:trPr>
        <w:tc>
          <w:tcPr>
            <w:tcW w:w="15180" w:type="dxa"/>
            <w:gridSpan w:val="7"/>
            <w:vAlign w:val="bottom"/>
          </w:tcPr>
          <w:p w:rsidR="000C2F30" w:rsidRDefault="000C2F3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Возможность предоставления услуг сурдо- / тифлосурдопереводчика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9A06D1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9A06D1">
              <w:rPr>
                <w:rFonts w:ascii="Times New Roman" w:hAnsi="Times New Roman" w:cs="Times New Roman"/>
                <w:color w:val="000000"/>
              </w:rPr>
              <w:t>Наличие альтернативной версии сайта для инвалидов по зрению</w:t>
            </w:r>
          </w:p>
        </w:tc>
      </w:tr>
      <w:tr w:rsidR="003A2D6F" w:rsidTr="00B22B0F">
        <w:trPr>
          <w:trHeight w:val="300"/>
        </w:trPr>
        <w:tc>
          <w:tcPr>
            <w:tcW w:w="66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A2D6F" w:rsidRDefault="003A2D6F" w:rsidP="003A2D6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образовательной организаций»: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694864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694864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A2D6F" w:rsidRDefault="003A2D6F" w:rsidP="003A2D6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A2D6F" w:rsidRDefault="00092114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92114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</w:tbl>
    <w:p w:rsidR="009A44D6" w:rsidRDefault="009A44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15180" w:type="dxa"/>
        <w:tblInd w:w="93" w:type="dxa"/>
        <w:tblLook w:val="04A0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АКТ №294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ОБРАЗОВАТЕЛЬНОЙ ОРГАНИЗАЦИИ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Наименование организации: </w:t>
            </w:r>
            <w:r w:rsidR="00857072" w:rsidRPr="00857072">
              <w:rPr>
                <w:rFonts w:ascii="Times New Roman" w:hAnsi="Times New Roman" w:cs="Times New Roman"/>
                <w:color w:val="000000"/>
              </w:rPr>
              <w:t>БДОУ СМР "Детский сад общеразвивающего вида №4"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Регион: Вологодская область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Адрес: </w:t>
            </w:r>
            <w:r w:rsidR="00857072" w:rsidRPr="00857072">
              <w:rPr>
                <w:rFonts w:ascii="Times New Roman" w:hAnsi="Times New Roman" w:cs="Times New Roman"/>
                <w:color w:val="000000"/>
              </w:rPr>
              <w:t>162107, Вологодская обл, р-н Сокольский, г Кадников, ул. Красноармейская, д.46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«Спектр»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образовательной организации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Pr="0003475D" w:rsidRDefault="00C079AD" w:rsidP="00B22B0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475D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ее содержанию и порядку (форме) размещения, установленным Постановлением Правительства РФ от 10.07. 2013 г. № 582 «Об утверждении правил размещения на официальном сайте образовательной организации в информационно-коммуникационной сети «Интернет» и обновления информации об образовательной организации». частности: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03475D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3475D">
              <w:rPr>
                <w:rFonts w:ascii="Times New Roman" w:hAnsi="Times New Roman" w:cs="Times New Roman"/>
                <w:color w:val="000000"/>
              </w:rPr>
              <w:t>об учредителе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03475D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3475D">
              <w:rPr>
                <w:rFonts w:ascii="Times New Roman" w:hAnsi="Times New Roman" w:cs="Times New Roman"/>
                <w:color w:val="000000"/>
              </w:rPr>
              <w:t>документ об установлении размера платы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03475D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3475D">
              <w:rPr>
                <w:rFonts w:ascii="Times New Roman" w:hAnsi="Times New Roman" w:cs="Times New Roman"/>
                <w:color w:val="000000"/>
              </w:rPr>
              <w:t>Аннотации к РПД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03475D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3475D">
              <w:rPr>
                <w:rFonts w:ascii="Times New Roman" w:hAnsi="Times New Roman" w:cs="Times New Roman"/>
                <w:color w:val="000000"/>
              </w:rPr>
              <w:t>о руководителе ОО, его заместителях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03475D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3475D">
              <w:rPr>
                <w:rFonts w:ascii="Times New Roman" w:hAnsi="Times New Roman" w:cs="Times New Roman"/>
                <w:color w:val="000000"/>
              </w:rPr>
              <w:t>о персональном составе педагогических работников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03475D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3475D">
              <w:rPr>
                <w:rFonts w:ascii="Times New Roman" w:hAnsi="Times New Roman" w:cs="Times New Roman"/>
                <w:color w:val="000000"/>
              </w:rPr>
              <w:t>об условиях питания обучающихся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Pr="0003475D" w:rsidRDefault="0003475D" w:rsidP="00B22B0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475D">
              <w:rPr>
                <w:rFonts w:ascii="Times New Roman" w:hAnsi="Times New Roman" w:cs="Times New Roman"/>
                <w:color w:val="000000"/>
              </w:rPr>
              <w:t>об условиях охраны здоровья обучающихся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03475D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3475D">
              <w:rPr>
                <w:rFonts w:ascii="Times New Roman" w:hAnsi="Times New Roman" w:cs="Times New Roman"/>
                <w:color w:val="000000"/>
              </w:rPr>
              <w:t>о доступе к информационным системам и ИКС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03475D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3475D">
              <w:rPr>
                <w:rFonts w:ascii="Times New Roman" w:hAnsi="Times New Roman" w:cs="Times New Roman"/>
                <w:color w:val="000000"/>
              </w:rPr>
              <w:t>о наличии специальных технических средств обучения для инвалидов и лиц с ОВЗ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0C52E5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C52E5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A44D6" w:rsidTr="00B22B0F">
        <w:trPr>
          <w:trHeight w:val="300"/>
        </w:trPr>
        <w:tc>
          <w:tcPr>
            <w:tcW w:w="66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6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064A4F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 xml:space="preserve">По </w:t>
            </w:r>
            <w:r w:rsidR="009A44D6">
              <w:rPr>
                <w:rFonts w:ascii="Times New Roman" w:hAnsi="Times New Roman" w:cs="Times New Roman"/>
                <w:b/>
                <w:bCs/>
                <w:color w:val="000000"/>
              </w:rPr>
              <w:t>результатам оценки критерия «Доступность услуг для инвалидов»: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Оборудование входных групп пандусами/ подъемными платформами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выделенных стоянок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Pr="00FD7EA3" w:rsidRDefault="003A2D6F" w:rsidP="003A2D6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D7EA3">
              <w:rPr>
                <w:rFonts w:ascii="Times New Roman" w:hAnsi="Times New Roman" w:cs="Times New Roman"/>
                <w:color w:val="000000"/>
              </w:rPr>
              <w:t>Наличие адаптированных лифтов, поручней, расширенных дверных проемов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сменных кресел-колясок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специально оборудованных санитарно-гигиенических помещений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C2F30" w:rsidTr="000C2F30">
        <w:trPr>
          <w:trHeight w:val="300"/>
        </w:trPr>
        <w:tc>
          <w:tcPr>
            <w:tcW w:w="15180" w:type="dxa"/>
            <w:gridSpan w:val="7"/>
            <w:vAlign w:val="bottom"/>
          </w:tcPr>
          <w:p w:rsidR="000C2F30" w:rsidRDefault="000C2F3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0C2F30" w:rsidTr="000C2F30">
        <w:trPr>
          <w:trHeight w:val="300"/>
        </w:trPr>
        <w:tc>
          <w:tcPr>
            <w:tcW w:w="15180" w:type="dxa"/>
            <w:gridSpan w:val="7"/>
            <w:vAlign w:val="bottom"/>
          </w:tcPr>
          <w:p w:rsidR="000C2F30" w:rsidRDefault="000C2F3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Возможность предоставления услуг сурдо- / тифлосурдопереводчика</w:t>
            </w:r>
          </w:p>
        </w:tc>
      </w:tr>
      <w:tr w:rsidR="003A2D6F" w:rsidTr="00B22B0F">
        <w:trPr>
          <w:trHeight w:val="300"/>
        </w:trPr>
        <w:tc>
          <w:tcPr>
            <w:tcW w:w="66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A2D6F" w:rsidRDefault="003A2D6F" w:rsidP="003A2D6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образовательной организаций»: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694864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694864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обращении, до 100%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694864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694864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организацию, до 100%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A2D6F" w:rsidRDefault="003A2D6F" w:rsidP="003A2D6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A2D6F" w:rsidRDefault="00092114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92114">
              <w:rPr>
                <w:rFonts w:ascii="Times New Roman" w:hAnsi="Times New Roman" w:cs="Times New Roman"/>
                <w:color w:val="000000"/>
              </w:rPr>
              <w:t>- довести долю участников образовательных отношений, которые готовы рекомендовать образовательную организацию родственникам и знакомым, до 100%</w:t>
            </w:r>
          </w:p>
        </w:tc>
      </w:tr>
    </w:tbl>
    <w:p w:rsidR="009A44D6" w:rsidRDefault="009A44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15180" w:type="dxa"/>
        <w:tblInd w:w="93" w:type="dxa"/>
        <w:tblLook w:val="04A0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АКТ №295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ОБРАЗОВАТЕЛЬНОЙ ОРГАНИЗАЦИИ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Наименование организации: </w:t>
            </w:r>
            <w:r w:rsidR="00857072" w:rsidRPr="00857072">
              <w:rPr>
                <w:rFonts w:ascii="Times New Roman" w:hAnsi="Times New Roman" w:cs="Times New Roman"/>
                <w:color w:val="000000"/>
              </w:rPr>
              <w:t>БДОУ СМР "Детский сад №5 "Колосок"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Регион: Вологодская область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Адрес: </w:t>
            </w:r>
            <w:r w:rsidR="00857072" w:rsidRPr="00857072">
              <w:rPr>
                <w:rFonts w:ascii="Times New Roman" w:hAnsi="Times New Roman" w:cs="Times New Roman"/>
                <w:color w:val="000000"/>
              </w:rPr>
              <w:t>162107, Вологодская обл, р-н Сокольский, г Кадников, ул. Розы Люксембург, д.57а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«Спектр»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образовательной организации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Pr="0003475D" w:rsidRDefault="00C079AD" w:rsidP="00B22B0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475D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ее содержанию и порядку (форме) размещения, установленным Постановлением Правительства РФ от 10.07. 2013 г. № 582 «Об утверждении правил размещения на официальном сайте образовательной организации в информационно-коммуникационной сети «Интернет» и обновления информации об образовательной организации». частности: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03475D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3475D">
              <w:rPr>
                <w:rFonts w:ascii="Times New Roman" w:hAnsi="Times New Roman" w:cs="Times New Roman"/>
                <w:color w:val="000000"/>
              </w:rPr>
              <w:t>о численности обучающихся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03475D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3475D">
              <w:rPr>
                <w:rFonts w:ascii="Times New Roman" w:hAnsi="Times New Roman" w:cs="Times New Roman"/>
                <w:color w:val="000000"/>
              </w:rPr>
              <w:t>об условиях питания обучающихся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03475D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3475D">
              <w:rPr>
                <w:rFonts w:ascii="Times New Roman" w:hAnsi="Times New Roman" w:cs="Times New Roman"/>
                <w:color w:val="000000"/>
              </w:rPr>
              <w:t>об условиях охраны здоровья обучающихся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03475D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3475D">
              <w:rPr>
                <w:rFonts w:ascii="Times New Roman" w:hAnsi="Times New Roman" w:cs="Times New Roman"/>
                <w:color w:val="000000"/>
              </w:rPr>
              <w:t>о доступе к информационным системам и ИКС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03475D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3475D">
              <w:rPr>
                <w:rFonts w:ascii="Times New Roman" w:hAnsi="Times New Roman" w:cs="Times New Roman"/>
                <w:color w:val="000000"/>
              </w:rPr>
              <w:t>о наличии специальных технических средств обучения для инвалидов и лиц с ОВЗ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0C52E5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C52E5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A44D6" w:rsidTr="00B22B0F">
        <w:trPr>
          <w:trHeight w:val="300"/>
        </w:trPr>
        <w:tc>
          <w:tcPr>
            <w:tcW w:w="66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6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Оборудование входных групп пандусами/ подъемными платформами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выделенных стоянок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Pr="00FD7EA3" w:rsidRDefault="003A2D6F" w:rsidP="003A2D6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D7EA3">
              <w:rPr>
                <w:rFonts w:ascii="Times New Roman" w:hAnsi="Times New Roman" w:cs="Times New Roman"/>
                <w:color w:val="000000"/>
              </w:rPr>
              <w:t>Наличие адаптированных лифтов, поручней, расширенных дверных проемов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сменных кресел-колясок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специально оборудованных санитарно-гигиенических помещений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C2F30" w:rsidTr="000C2F30">
        <w:trPr>
          <w:trHeight w:val="300"/>
        </w:trPr>
        <w:tc>
          <w:tcPr>
            <w:tcW w:w="15180" w:type="dxa"/>
            <w:gridSpan w:val="7"/>
            <w:vAlign w:val="bottom"/>
          </w:tcPr>
          <w:p w:rsidR="000C2F30" w:rsidRDefault="000C2F3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0C2F30" w:rsidTr="000C2F30">
        <w:trPr>
          <w:trHeight w:val="300"/>
        </w:trPr>
        <w:tc>
          <w:tcPr>
            <w:tcW w:w="15180" w:type="dxa"/>
            <w:gridSpan w:val="7"/>
            <w:vAlign w:val="bottom"/>
          </w:tcPr>
          <w:p w:rsidR="000C2F30" w:rsidRDefault="000C2F3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0C2F30" w:rsidTr="000C2F30">
        <w:trPr>
          <w:trHeight w:val="300"/>
        </w:trPr>
        <w:tc>
          <w:tcPr>
            <w:tcW w:w="15180" w:type="dxa"/>
            <w:gridSpan w:val="7"/>
            <w:vAlign w:val="bottom"/>
          </w:tcPr>
          <w:p w:rsidR="000C2F30" w:rsidRDefault="000C2F3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Дублирование надписей и знаков шрифтом Брайля</w:t>
            </w:r>
          </w:p>
        </w:tc>
      </w:tr>
      <w:tr w:rsidR="000C2F30" w:rsidTr="000C2F30">
        <w:trPr>
          <w:trHeight w:val="300"/>
        </w:trPr>
        <w:tc>
          <w:tcPr>
            <w:tcW w:w="15180" w:type="dxa"/>
            <w:gridSpan w:val="7"/>
            <w:vAlign w:val="bottom"/>
          </w:tcPr>
          <w:p w:rsidR="000C2F30" w:rsidRDefault="000C2F3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Возможность предоставления услуг сурдо- / тифлосурдопереводчика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9A06D1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9A06D1">
              <w:rPr>
                <w:rFonts w:ascii="Times New Roman" w:hAnsi="Times New Roman" w:cs="Times New Roman"/>
                <w:color w:val="000000"/>
              </w:rPr>
              <w:t>Наличие альтернативной версии сайта для инвалидов по зрению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9A06D1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9A06D1">
              <w:rPr>
                <w:rFonts w:ascii="Times New Roman" w:hAnsi="Times New Roman" w:cs="Times New Roman"/>
                <w:color w:val="000000"/>
              </w:rPr>
              <w:t>Возможность предоставления услуг дистанционно/ на дому</w:t>
            </w:r>
          </w:p>
        </w:tc>
      </w:tr>
      <w:tr w:rsidR="003A2D6F" w:rsidTr="00B22B0F">
        <w:trPr>
          <w:trHeight w:val="300"/>
        </w:trPr>
        <w:tc>
          <w:tcPr>
            <w:tcW w:w="66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A2D6F" w:rsidRDefault="00064A4F" w:rsidP="003A2D6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</w:t>
            </w:r>
            <w:r w:rsidR="003A2D6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результатам оценки критерия «Доброжелательность, вежливость работников образовательной организаций»:</w:t>
            </w:r>
            <w:r w:rsidR="003A2D6F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694864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694864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A2D6F" w:rsidRDefault="003A2D6F" w:rsidP="003A2D6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A2D6F" w:rsidRDefault="00092114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92114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</w:tbl>
    <w:p w:rsidR="009A44D6" w:rsidRDefault="009A44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15180" w:type="dxa"/>
        <w:tblInd w:w="93" w:type="dxa"/>
        <w:tblLook w:val="04A0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АКТ №296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ОБРАЗОВАТЕЛЬНОЙ ОРГАНИЗАЦИИ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Наименование организации: </w:t>
            </w:r>
            <w:r w:rsidR="00857072" w:rsidRPr="00857072">
              <w:rPr>
                <w:rFonts w:ascii="Times New Roman" w:hAnsi="Times New Roman" w:cs="Times New Roman"/>
                <w:color w:val="000000"/>
              </w:rPr>
              <w:t>БДОУ СМР "Биряковский детский сад"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Регион: Вологодская область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Адрес: </w:t>
            </w:r>
            <w:r w:rsidR="00857072" w:rsidRPr="00857072">
              <w:rPr>
                <w:rFonts w:ascii="Times New Roman" w:hAnsi="Times New Roman" w:cs="Times New Roman"/>
                <w:color w:val="000000"/>
              </w:rPr>
              <w:t>162116, Вологодская обл, р-н Сокольский, с Биряково, ул. Дорожная, д.5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«Спектр»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образовательной организации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Pr="0003475D" w:rsidRDefault="00C079AD" w:rsidP="00B22B0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475D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ее содержанию и порядку (форме) размещения, установленным Постановлением Правительства РФ от 10.07. 2013 г. № 582 «Об утверждении правил размещения на официальном сайте образовательной организации в информационно-коммуникационной сети «Интернет» и обновления информации об образовательной организации». частности: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03475D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3475D">
              <w:rPr>
                <w:rFonts w:ascii="Times New Roman" w:hAnsi="Times New Roman" w:cs="Times New Roman"/>
                <w:color w:val="000000"/>
              </w:rPr>
              <w:t>документ об установлении размера платы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03475D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3475D">
              <w:rPr>
                <w:rFonts w:ascii="Times New Roman" w:hAnsi="Times New Roman" w:cs="Times New Roman"/>
                <w:color w:val="000000"/>
              </w:rPr>
              <w:t>о реализуемых уровнях образования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03475D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3475D">
              <w:rPr>
                <w:rFonts w:ascii="Times New Roman" w:hAnsi="Times New Roman" w:cs="Times New Roman"/>
                <w:color w:val="000000"/>
              </w:rPr>
              <w:t>о формах обучения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03475D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3475D">
              <w:rPr>
                <w:rFonts w:ascii="Times New Roman" w:hAnsi="Times New Roman" w:cs="Times New Roman"/>
                <w:color w:val="000000"/>
              </w:rPr>
              <w:t>о нормативных сроках обучения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03475D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3475D">
              <w:rPr>
                <w:rFonts w:ascii="Times New Roman" w:hAnsi="Times New Roman" w:cs="Times New Roman"/>
                <w:color w:val="000000"/>
              </w:rPr>
              <w:t>Аннотации к РПД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03475D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3475D">
              <w:rPr>
                <w:rFonts w:ascii="Times New Roman" w:hAnsi="Times New Roman" w:cs="Times New Roman"/>
                <w:color w:val="000000"/>
              </w:rPr>
              <w:t>о материально-техническом обеспечении ОО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Pr="0003475D" w:rsidRDefault="0003475D" w:rsidP="00B22B0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475D">
              <w:rPr>
                <w:rFonts w:ascii="Times New Roman" w:hAnsi="Times New Roman" w:cs="Times New Roman"/>
                <w:color w:val="000000"/>
              </w:rPr>
              <w:t>об условиях охраны здоровья обучающихся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03475D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3475D">
              <w:rPr>
                <w:rFonts w:ascii="Times New Roman" w:hAnsi="Times New Roman" w:cs="Times New Roman"/>
                <w:color w:val="000000"/>
              </w:rPr>
              <w:t>о доступе к информационным системам и ИКС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03475D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3475D">
              <w:rPr>
                <w:rFonts w:ascii="Times New Roman" w:hAnsi="Times New Roman" w:cs="Times New Roman"/>
                <w:color w:val="000000"/>
              </w:rPr>
              <w:t>о наличии специальных технических средств обучения для инвалидов и лиц с ОВЗ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Pr="0003475D" w:rsidRDefault="009A44D6" w:rsidP="00B22B0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0C52E5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C52E5">
              <w:rPr>
                <w:rFonts w:ascii="Times New Roman" w:hAnsi="Times New Roman" w:cs="Times New Roman"/>
                <w:color w:val="000000"/>
              </w:rPr>
              <w:t>Обеспечить в организации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0C52E5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C52E5">
              <w:rPr>
                <w:rFonts w:ascii="Times New Roman" w:hAnsi="Times New Roman" w:cs="Times New Roman"/>
                <w:color w:val="000000"/>
              </w:rPr>
              <w:t>Наличие зоны ожидания</w:t>
            </w:r>
          </w:p>
        </w:tc>
      </w:tr>
      <w:tr w:rsidR="000C52E5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0C52E5" w:rsidRDefault="000C52E5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C52E5">
              <w:rPr>
                <w:rFonts w:ascii="Times New Roman" w:hAnsi="Times New Roman" w:cs="Times New Roman"/>
                <w:color w:val="000000"/>
              </w:rPr>
              <w:t>Навигация внутри организации</w:t>
            </w:r>
          </w:p>
        </w:tc>
      </w:tr>
      <w:tr w:rsidR="009A44D6" w:rsidTr="00B22B0F">
        <w:trPr>
          <w:trHeight w:val="300"/>
        </w:trPr>
        <w:tc>
          <w:tcPr>
            <w:tcW w:w="66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6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064A4F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По </w:t>
            </w:r>
            <w:r w:rsidR="009A44D6">
              <w:rPr>
                <w:rFonts w:ascii="Times New Roman" w:hAnsi="Times New Roman" w:cs="Times New Roman"/>
                <w:b/>
                <w:bCs/>
                <w:color w:val="000000"/>
              </w:rPr>
              <w:t>результатам оценки критерия «Доступность услуг для инвалидов»: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Оборудование входных групп пандусами/ подъемными платформами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выделенных стоянок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Pr="00FD7EA3" w:rsidRDefault="003A2D6F" w:rsidP="003A2D6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D7EA3">
              <w:rPr>
                <w:rFonts w:ascii="Times New Roman" w:hAnsi="Times New Roman" w:cs="Times New Roman"/>
                <w:color w:val="000000"/>
              </w:rPr>
              <w:t>Наличие адаптированных лифтов, поручней, расширенных дверных проемов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сменных кресел-колясок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специально оборудованных санитарно-гигиенических помещений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C2F30" w:rsidTr="000C2F30">
        <w:trPr>
          <w:trHeight w:val="300"/>
        </w:trPr>
        <w:tc>
          <w:tcPr>
            <w:tcW w:w="15180" w:type="dxa"/>
            <w:gridSpan w:val="7"/>
            <w:vAlign w:val="bottom"/>
          </w:tcPr>
          <w:p w:rsidR="000C2F30" w:rsidRDefault="000C2F3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0C2F30" w:rsidTr="000C2F30">
        <w:trPr>
          <w:trHeight w:val="300"/>
        </w:trPr>
        <w:tc>
          <w:tcPr>
            <w:tcW w:w="15180" w:type="dxa"/>
            <w:gridSpan w:val="7"/>
            <w:vAlign w:val="bottom"/>
          </w:tcPr>
          <w:p w:rsidR="000C2F30" w:rsidRDefault="000C2F3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0C2F30" w:rsidTr="000C2F30">
        <w:trPr>
          <w:trHeight w:val="300"/>
        </w:trPr>
        <w:tc>
          <w:tcPr>
            <w:tcW w:w="15180" w:type="dxa"/>
            <w:gridSpan w:val="7"/>
            <w:vAlign w:val="bottom"/>
          </w:tcPr>
          <w:p w:rsidR="000C2F30" w:rsidRDefault="000C2F3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Дублирование надписей и знаков шрифтом Брайля</w:t>
            </w:r>
          </w:p>
        </w:tc>
      </w:tr>
      <w:tr w:rsidR="000C2F30" w:rsidTr="000C2F30">
        <w:trPr>
          <w:trHeight w:val="300"/>
        </w:trPr>
        <w:tc>
          <w:tcPr>
            <w:tcW w:w="15180" w:type="dxa"/>
            <w:gridSpan w:val="7"/>
            <w:vAlign w:val="bottom"/>
          </w:tcPr>
          <w:p w:rsidR="000C2F30" w:rsidRDefault="000C2F3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Возможность предоставления услуг сурдо- / тифлосурдопереводчика</w:t>
            </w:r>
          </w:p>
        </w:tc>
      </w:tr>
      <w:tr w:rsidR="003A2D6F" w:rsidTr="00B22B0F">
        <w:trPr>
          <w:trHeight w:val="300"/>
        </w:trPr>
        <w:tc>
          <w:tcPr>
            <w:tcW w:w="66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A2D6F" w:rsidRDefault="003A2D6F" w:rsidP="003A2D6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образовательной организаций»: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694864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694864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A2D6F" w:rsidRDefault="003A2D6F" w:rsidP="003A2D6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A2D6F" w:rsidRDefault="00092114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92114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</w:tbl>
    <w:p w:rsidR="009A44D6" w:rsidRDefault="009A44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15180" w:type="dxa"/>
        <w:tblInd w:w="93" w:type="dxa"/>
        <w:tblLook w:val="04A0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АКТ №297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ОБРАЗОВАТЕЛЬНОЙ ОРГАНИЗАЦИИ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Наименование организации: </w:t>
            </w:r>
            <w:r w:rsidR="00857072" w:rsidRPr="00857072">
              <w:rPr>
                <w:rFonts w:ascii="Times New Roman" w:hAnsi="Times New Roman" w:cs="Times New Roman"/>
                <w:color w:val="000000"/>
              </w:rPr>
              <w:t>БДОУ СМР "Воробьёвский детский сад"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Регион: Вологодская область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Адрес: </w:t>
            </w:r>
            <w:r w:rsidR="00857072" w:rsidRPr="00857072">
              <w:rPr>
                <w:rFonts w:ascii="Times New Roman" w:hAnsi="Times New Roman" w:cs="Times New Roman"/>
                <w:color w:val="000000"/>
              </w:rPr>
              <w:t>162113, Вологодская обл, р-н Сокольский, д Воробьево, ул. Школьная, д.5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«Спектр»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образовательной организации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Pr="0003475D" w:rsidRDefault="00C079AD" w:rsidP="00B22B0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475D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ее содержанию и порядку (форме) размещения, установленным Постановлением Правительства РФ от 10.07. 2013 г. № 582 «Об утверждении правил размещения на официальном сайте образовательной организации в информационно-коммуникационной сети «Интернет» и обновления информации об образовательной организации». частности: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03475D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3475D">
              <w:rPr>
                <w:rFonts w:ascii="Times New Roman" w:hAnsi="Times New Roman" w:cs="Times New Roman"/>
                <w:color w:val="000000"/>
              </w:rPr>
              <w:t>документ об установлении размера платы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03475D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3475D">
              <w:rPr>
                <w:rFonts w:ascii="Times New Roman" w:hAnsi="Times New Roman" w:cs="Times New Roman"/>
                <w:color w:val="000000"/>
              </w:rPr>
              <w:t>об учебных планах реализуемых ОП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03475D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3475D">
              <w:rPr>
                <w:rFonts w:ascii="Times New Roman" w:hAnsi="Times New Roman" w:cs="Times New Roman"/>
                <w:color w:val="000000"/>
              </w:rPr>
              <w:t>Аннотации к РПД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03475D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3475D">
              <w:rPr>
                <w:rFonts w:ascii="Times New Roman" w:hAnsi="Times New Roman" w:cs="Times New Roman"/>
                <w:color w:val="000000"/>
              </w:rPr>
              <w:t>о методических документах, разработанных ОО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03475D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3475D">
              <w:rPr>
                <w:rFonts w:ascii="Times New Roman" w:hAnsi="Times New Roman" w:cs="Times New Roman"/>
                <w:color w:val="000000"/>
              </w:rPr>
              <w:t>о численности обучающихся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03475D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3475D">
              <w:rPr>
                <w:rFonts w:ascii="Times New Roman" w:hAnsi="Times New Roman" w:cs="Times New Roman"/>
                <w:color w:val="000000"/>
              </w:rPr>
              <w:t>о обеспечении доступа в здания ОО  инвалидов и лиц с ОВЗ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Pr="0003475D" w:rsidRDefault="0003475D" w:rsidP="00B22B0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475D">
              <w:rPr>
                <w:rFonts w:ascii="Times New Roman" w:hAnsi="Times New Roman" w:cs="Times New Roman"/>
                <w:color w:val="000000"/>
              </w:rPr>
              <w:t>об условиях питания обучающихся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03475D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3475D">
              <w:rPr>
                <w:rFonts w:ascii="Times New Roman" w:hAnsi="Times New Roman" w:cs="Times New Roman"/>
                <w:color w:val="000000"/>
              </w:rPr>
              <w:t>об условиях охраны здоровья обучающихся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03475D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3475D">
              <w:rPr>
                <w:rFonts w:ascii="Times New Roman" w:hAnsi="Times New Roman" w:cs="Times New Roman"/>
                <w:color w:val="000000"/>
              </w:rPr>
              <w:t>о доступе к информационным системам и ИКС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Pr="0003475D" w:rsidRDefault="0003475D" w:rsidP="00B22B0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475D">
              <w:rPr>
                <w:rFonts w:ascii="Times New Roman" w:hAnsi="Times New Roman" w:cs="Times New Roman"/>
                <w:color w:val="000000"/>
              </w:rPr>
              <w:t>об электронных образовательных ресурсах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0C52E5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C52E5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A44D6" w:rsidTr="00B22B0F">
        <w:trPr>
          <w:trHeight w:val="300"/>
        </w:trPr>
        <w:tc>
          <w:tcPr>
            <w:tcW w:w="66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6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Оборудование входных групп пандусами/ подъемными платформами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выделенных стоянок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Pr="00FD7EA3" w:rsidRDefault="003A2D6F" w:rsidP="003A2D6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D7EA3">
              <w:rPr>
                <w:rFonts w:ascii="Times New Roman" w:hAnsi="Times New Roman" w:cs="Times New Roman"/>
                <w:color w:val="000000"/>
              </w:rPr>
              <w:t>Наличие адаптированных лифтов, поручней, расширенных дверных проемов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сменных кресел-колясок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специально оборудованных санитарно-гигиенических помещений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C2F30" w:rsidTr="000C2F30">
        <w:trPr>
          <w:trHeight w:val="300"/>
        </w:trPr>
        <w:tc>
          <w:tcPr>
            <w:tcW w:w="15180" w:type="dxa"/>
            <w:gridSpan w:val="7"/>
            <w:vAlign w:val="bottom"/>
          </w:tcPr>
          <w:p w:rsidR="000C2F30" w:rsidRDefault="000C2F3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0C2F30" w:rsidTr="000C2F30">
        <w:trPr>
          <w:trHeight w:val="300"/>
        </w:trPr>
        <w:tc>
          <w:tcPr>
            <w:tcW w:w="15180" w:type="dxa"/>
            <w:gridSpan w:val="7"/>
            <w:vAlign w:val="bottom"/>
          </w:tcPr>
          <w:p w:rsidR="000C2F30" w:rsidRDefault="000C2F3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0C2F30" w:rsidTr="000C2F30">
        <w:trPr>
          <w:trHeight w:val="300"/>
        </w:trPr>
        <w:tc>
          <w:tcPr>
            <w:tcW w:w="15180" w:type="dxa"/>
            <w:gridSpan w:val="7"/>
            <w:vAlign w:val="bottom"/>
          </w:tcPr>
          <w:p w:rsidR="000C2F30" w:rsidRDefault="000C2F3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Дублирование надписей и знаков шрифтом Брайля</w:t>
            </w:r>
          </w:p>
        </w:tc>
      </w:tr>
      <w:tr w:rsidR="000C2F30" w:rsidTr="000C2F30">
        <w:trPr>
          <w:trHeight w:val="300"/>
        </w:trPr>
        <w:tc>
          <w:tcPr>
            <w:tcW w:w="15180" w:type="dxa"/>
            <w:gridSpan w:val="7"/>
            <w:vAlign w:val="bottom"/>
          </w:tcPr>
          <w:p w:rsidR="000C2F30" w:rsidRDefault="000C2F3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Возможность предоставления услуг сурдо- / тифлосурдопереводчика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9A06D1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9A06D1">
              <w:rPr>
                <w:rFonts w:ascii="Times New Roman" w:hAnsi="Times New Roman" w:cs="Times New Roman"/>
                <w:color w:val="000000"/>
              </w:rPr>
              <w:t>Возможность предоставления услуг дистанционно/ на дому</w:t>
            </w:r>
          </w:p>
        </w:tc>
      </w:tr>
      <w:tr w:rsidR="003A2D6F" w:rsidTr="00B22B0F">
        <w:trPr>
          <w:trHeight w:val="300"/>
        </w:trPr>
        <w:tc>
          <w:tcPr>
            <w:tcW w:w="66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A2D6F" w:rsidRDefault="003A2D6F" w:rsidP="003A2D6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образовательной организаций»: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694864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694864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A2D6F" w:rsidRDefault="003A2D6F" w:rsidP="003A2D6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A2D6F" w:rsidRDefault="00092114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92114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</w:tbl>
    <w:p w:rsidR="009A44D6" w:rsidRDefault="009A44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15180" w:type="dxa"/>
        <w:tblInd w:w="93" w:type="dxa"/>
        <w:tblLook w:val="04A0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АКТ №298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ОБРАЗОВАТЕЛЬНОЙ ОРГАНИЗАЦИИ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Наименование организации: </w:t>
            </w:r>
            <w:r w:rsidR="00857072" w:rsidRPr="00857072">
              <w:rPr>
                <w:rFonts w:ascii="Times New Roman" w:hAnsi="Times New Roman" w:cs="Times New Roman"/>
                <w:color w:val="000000"/>
              </w:rPr>
              <w:t>БДОУ СМР "Чекшинский детский сад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Регион: Вологодская область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Адрес: </w:t>
            </w:r>
            <w:r w:rsidR="00857072" w:rsidRPr="00857072">
              <w:rPr>
                <w:rFonts w:ascii="Times New Roman" w:hAnsi="Times New Roman" w:cs="Times New Roman"/>
                <w:color w:val="000000"/>
              </w:rPr>
              <w:t>162111, Вологодская обл, р-н Сокольский, д Чекшино, ул. Молодёжная, д. 10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«Спектр»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образовательной организации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Pr="0003475D" w:rsidRDefault="00C079AD" w:rsidP="00B22B0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475D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ее содержанию и порядку (форме) размещения, установленным Постановлением Правительства РФ от 10.07. 2013 г. № 582 «Об утверждении правил размещения на официальном сайте образовательной организации в информационно-коммуникационной сети «Интернет» и обновления информации об образовательной организации». частности: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03475D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3475D">
              <w:rPr>
                <w:rFonts w:ascii="Times New Roman" w:hAnsi="Times New Roman" w:cs="Times New Roman"/>
                <w:color w:val="000000"/>
              </w:rPr>
              <w:t>документ об установлении размера платы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03475D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3475D">
              <w:rPr>
                <w:rFonts w:ascii="Times New Roman" w:hAnsi="Times New Roman" w:cs="Times New Roman"/>
                <w:color w:val="000000"/>
              </w:rPr>
              <w:t>Аннотации к РПД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03475D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3475D">
              <w:rPr>
                <w:rFonts w:ascii="Times New Roman" w:hAnsi="Times New Roman" w:cs="Times New Roman"/>
                <w:color w:val="000000"/>
              </w:rPr>
              <w:t>о обеспечении доступа в здания ОО  инвалидов и лиц с ОВЗ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03475D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3475D">
              <w:rPr>
                <w:rFonts w:ascii="Times New Roman" w:hAnsi="Times New Roman" w:cs="Times New Roman"/>
                <w:color w:val="000000"/>
              </w:rPr>
              <w:t>об условиях питания обучающихся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03475D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3475D">
              <w:rPr>
                <w:rFonts w:ascii="Times New Roman" w:hAnsi="Times New Roman" w:cs="Times New Roman"/>
                <w:color w:val="000000"/>
              </w:rPr>
              <w:t>об условиях охраны здоровья обучающихся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03475D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3475D">
              <w:rPr>
                <w:rFonts w:ascii="Times New Roman" w:hAnsi="Times New Roman" w:cs="Times New Roman"/>
                <w:color w:val="000000"/>
              </w:rPr>
              <w:t>о доступе к информационным системам и ИКС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Pr="0003475D" w:rsidRDefault="0003475D" w:rsidP="00B22B0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475D">
              <w:rPr>
                <w:rFonts w:ascii="Times New Roman" w:hAnsi="Times New Roman" w:cs="Times New Roman"/>
                <w:color w:val="000000"/>
              </w:rPr>
              <w:t>об электронных образовательных ресурсах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03475D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3475D">
              <w:rPr>
                <w:rFonts w:ascii="Times New Roman" w:hAnsi="Times New Roman" w:cs="Times New Roman"/>
                <w:color w:val="000000"/>
              </w:rPr>
              <w:t>о наличии специальных технических средств обучения для инвалидов и лиц с ОВЗ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0C52E5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C52E5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A44D6" w:rsidTr="00B22B0F">
        <w:trPr>
          <w:trHeight w:val="300"/>
        </w:trPr>
        <w:tc>
          <w:tcPr>
            <w:tcW w:w="66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6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Оборудование входных групп пандусами/ подъемными платформами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выделенных стоянок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Pr="00FD7EA3" w:rsidRDefault="003A2D6F" w:rsidP="003A2D6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D7EA3">
              <w:rPr>
                <w:rFonts w:ascii="Times New Roman" w:hAnsi="Times New Roman" w:cs="Times New Roman"/>
                <w:color w:val="000000"/>
              </w:rPr>
              <w:t>Наличие адаптированных лифтов, поручней, расширенных дверных проемов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сменных кресел-колясок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специально оборудованных санитарно-гигиенических помещений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C2F30" w:rsidTr="000C2F30">
        <w:trPr>
          <w:trHeight w:val="300"/>
        </w:trPr>
        <w:tc>
          <w:tcPr>
            <w:tcW w:w="15180" w:type="dxa"/>
            <w:gridSpan w:val="7"/>
            <w:vAlign w:val="bottom"/>
          </w:tcPr>
          <w:p w:rsidR="000C2F30" w:rsidRDefault="000C2F3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0C2F30" w:rsidTr="000C2F30">
        <w:trPr>
          <w:trHeight w:val="300"/>
        </w:trPr>
        <w:tc>
          <w:tcPr>
            <w:tcW w:w="15180" w:type="dxa"/>
            <w:gridSpan w:val="7"/>
            <w:vAlign w:val="bottom"/>
          </w:tcPr>
          <w:p w:rsidR="000C2F30" w:rsidRDefault="000C2F3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0C2F30" w:rsidTr="000C2F30">
        <w:trPr>
          <w:trHeight w:val="300"/>
        </w:trPr>
        <w:tc>
          <w:tcPr>
            <w:tcW w:w="15180" w:type="dxa"/>
            <w:gridSpan w:val="7"/>
            <w:vAlign w:val="bottom"/>
          </w:tcPr>
          <w:p w:rsidR="000C2F30" w:rsidRDefault="000C2F3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Дублирование надписей и знаков шрифтом Брайля</w:t>
            </w:r>
          </w:p>
        </w:tc>
      </w:tr>
      <w:tr w:rsidR="000C2F30" w:rsidTr="000C2F30">
        <w:trPr>
          <w:trHeight w:val="300"/>
        </w:trPr>
        <w:tc>
          <w:tcPr>
            <w:tcW w:w="15180" w:type="dxa"/>
            <w:gridSpan w:val="7"/>
            <w:vAlign w:val="bottom"/>
          </w:tcPr>
          <w:p w:rsidR="000C2F30" w:rsidRDefault="000C2F3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Возможность предоставления услуг сурдо- / тифлосурдопереводчика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9A06D1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9A06D1">
              <w:rPr>
                <w:rFonts w:ascii="Times New Roman" w:hAnsi="Times New Roman" w:cs="Times New Roman"/>
                <w:color w:val="000000"/>
              </w:rPr>
              <w:t>Возможность предоставления услуг дистанционно/ на дому</w:t>
            </w:r>
          </w:p>
        </w:tc>
      </w:tr>
      <w:tr w:rsidR="003A2D6F" w:rsidTr="00B22B0F">
        <w:trPr>
          <w:trHeight w:val="300"/>
        </w:trPr>
        <w:tc>
          <w:tcPr>
            <w:tcW w:w="66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A2D6F" w:rsidRDefault="003A2D6F" w:rsidP="003A2D6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образовательной организаций»: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694864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694864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A2D6F" w:rsidRDefault="003A2D6F" w:rsidP="003A2D6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A2D6F" w:rsidRDefault="00092114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92114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</w:tbl>
    <w:p w:rsidR="009A44D6" w:rsidRDefault="009A44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15180" w:type="dxa"/>
        <w:tblInd w:w="93" w:type="dxa"/>
        <w:tblLook w:val="04A0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АКТ №299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ОБРАЗОВАТЕЛЬНОЙ ОРГАНИЗАЦИИ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Наименование организации: </w:t>
            </w:r>
            <w:r w:rsidR="00857072" w:rsidRPr="00857072">
              <w:rPr>
                <w:rFonts w:ascii="Times New Roman" w:hAnsi="Times New Roman" w:cs="Times New Roman"/>
                <w:color w:val="000000"/>
              </w:rPr>
              <w:t>БДОУ СМР "Марковский детский сад"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Регион: Вологодская область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Адрес: </w:t>
            </w:r>
            <w:r w:rsidR="00857072" w:rsidRPr="00857072">
              <w:rPr>
                <w:rFonts w:ascii="Times New Roman" w:hAnsi="Times New Roman" w:cs="Times New Roman"/>
                <w:color w:val="000000"/>
              </w:rPr>
              <w:t>162108, Вологодская обл, р-н Сокольский, д Марковское, ул. Новая, д.1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«Спектр»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образовательной организации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Pr="0003475D" w:rsidRDefault="00C079AD" w:rsidP="00B22B0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475D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ее содержанию и порядку (форме) размещения, установленным Постановлением Правительства РФ от 10.07. 2013 г. № 582 «Об утверждении правил размещения на официальном сайте образовательной организации в информационно-коммуникационной сети «Интернет» и обновления информации об образовательной организации». частности: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03475D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3475D">
              <w:rPr>
                <w:rFonts w:ascii="Times New Roman" w:hAnsi="Times New Roman" w:cs="Times New Roman"/>
                <w:color w:val="000000"/>
              </w:rPr>
              <w:t>о реализуемых уровнях образования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03475D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3475D">
              <w:rPr>
                <w:rFonts w:ascii="Times New Roman" w:hAnsi="Times New Roman" w:cs="Times New Roman"/>
                <w:color w:val="000000"/>
              </w:rPr>
              <w:t>о нормативных сроках обучения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03475D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3475D">
              <w:rPr>
                <w:rFonts w:ascii="Times New Roman" w:hAnsi="Times New Roman" w:cs="Times New Roman"/>
                <w:color w:val="000000"/>
              </w:rPr>
              <w:t>об условиях охраны здоровья обучающихся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03475D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3475D">
              <w:rPr>
                <w:rFonts w:ascii="Times New Roman" w:hAnsi="Times New Roman" w:cs="Times New Roman"/>
                <w:color w:val="000000"/>
              </w:rPr>
              <w:t>о доступе к информационным системам и ИКС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03475D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3475D">
              <w:rPr>
                <w:rFonts w:ascii="Times New Roman" w:hAnsi="Times New Roman" w:cs="Times New Roman"/>
                <w:color w:val="000000"/>
              </w:rPr>
              <w:t>об электронных образовательных ресурсах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0C52E5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C52E5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A44D6" w:rsidTr="00B22B0F">
        <w:trPr>
          <w:trHeight w:val="300"/>
        </w:trPr>
        <w:tc>
          <w:tcPr>
            <w:tcW w:w="66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6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Оборудование входных групп пандусами/ подъемными платформами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выделенных стоянок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Pr="00FD7EA3" w:rsidRDefault="003A2D6F" w:rsidP="003A2D6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D7EA3">
              <w:rPr>
                <w:rFonts w:ascii="Times New Roman" w:hAnsi="Times New Roman" w:cs="Times New Roman"/>
                <w:color w:val="000000"/>
              </w:rPr>
              <w:t>Наличие адаптированных лифтов, поручней, расширенных дверных проемов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сменных кресел-колясок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специально оборудованных санитарно-гигиенических помещений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C2F30" w:rsidTr="000C2F30">
        <w:trPr>
          <w:trHeight w:val="300"/>
        </w:trPr>
        <w:tc>
          <w:tcPr>
            <w:tcW w:w="15180" w:type="dxa"/>
            <w:gridSpan w:val="7"/>
            <w:vAlign w:val="bottom"/>
          </w:tcPr>
          <w:p w:rsidR="000C2F30" w:rsidRDefault="000C2F3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0C2F30" w:rsidTr="000C2F30">
        <w:trPr>
          <w:trHeight w:val="300"/>
        </w:trPr>
        <w:tc>
          <w:tcPr>
            <w:tcW w:w="15180" w:type="dxa"/>
            <w:gridSpan w:val="7"/>
            <w:vAlign w:val="bottom"/>
          </w:tcPr>
          <w:p w:rsidR="000C2F30" w:rsidRDefault="000C2F3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0C2F30" w:rsidTr="000C2F30">
        <w:trPr>
          <w:trHeight w:val="300"/>
        </w:trPr>
        <w:tc>
          <w:tcPr>
            <w:tcW w:w="15180" w:type="dxa"/>
            <w:gridSpan w:val="7"/>
            <w:vAlign w:val="bottom"/>
          </w:tcPr>
          <w:p w:rsidR="000C2F30" w:rsidRDefault="000C2F3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Дублирование надписей и знаков шрифтом Брайля</w:t>
            </w:r>
          </w:p>
        </w:tc>
      </w:tr>
      <w:tr w:rsidR="000C2F30" w:rsidTr="000C2F30">
        <w:trPr>
          <w:trHeight w:val="300"/>
        </w:trPr>
        <w:tc>
          <w:tcPr>
            <w:tcW w:w="15180" w:type="dxa"/>
            <w:gridSpan w:val="7"/>
            <w:vAlign w:val="bottom"/>
          </w:tcPr>
          <w:p w:rsidR="000C2F30" w:rsidRDefault="000C2F3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Возможность предоставления услуг сурдо- / тифлосурдопереводчика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9A06D1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9A06D1">
              <w:rPr>
                <w:rFonts w:ascii="Times New Roman" w:hAnsi="Times New Roman" w:cs="Times New Roman"/>
                <w:color w:val="000000"/>
              </w:rPr>
              <w:t>Возможность предоставления услуг дистанционно/ на дому</w:t>
            </w:r>
          </w:p>
        </w:tc>
      </w:tr>
      <w:tr w:rsidR="003A2D6F" w:rsidTr="00B22B0F">
        <w:trPr>
          <w:trHeight w:val="300"/>
        </w:trPr>
        <w:tc>
          <w:tcPr>
            <w:tcW w:w="66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A2D6F" w:rsidRDefault="003A2D6F" w:rsidP="003A2D6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образовательной организаций»: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694864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694864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A2D6F" w:rsidRDefault="003A2D6F" w:rsidP="003A2D6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A2D6F" w:rsidRDefault="00092114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92114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</w:tbl>
    <w:p w:rsidR="009A44D6" w:rsidRDefault="009A44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1A35A1" w:rsidRDefault="001A35A1" w:rsidP="001A35A1">
      <w:pPr>
        <w:spacing w:after="0" w:line="0" w:lineRule="atLeast"/>
        <w:rPr>
          <w:rFonts w:ascii="Times New Roman" w:hAnsi="Times New Roman" w:cs="Times New Roman"/>
        </w:rPr>
      </w:pPr>
    </w:p>
    <w:tbl>
      <w:tblPr>
        <w:tblW w:w="15180" w:type="dxa"/>
        <w:tblInd w:w="93" w:type="dxa"/>
        <w:tblLook w:val="04A0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857072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АКТ №300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ОБРАЗОВАТЕЛЬНОЙ ОРГАНИЗАЦИИ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Наименование организации: </w:t>
            </w:r>
            <w:r w:rsidR="00857072" w:rsidRPr="00857072">
              <w:rPr>
                <w:rFonts w:ascii="Times New Roman" w:hAnsi="Times New Roman" w:cs="Times New Roman"/>
                <w:color w:val="000000"/>
              </w:rPr>
              <w:t>БДОУ СМР "Литегский детский сад общеразвивающего вида "Солнышко"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Регион: Вологодская область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Адрес: </w:t>
            </w:r>
            <w:r w:rsidR="00857072" w:rsidRPr="00857072">
              <w:rPr>
                <w:rFonts w:ascii="Times New Roman" w:hAnsi="Times New Roman" w:cs="Times New Roman"/>
                <w:color w:val="000000"/>
              </w:rPr>
              <w:t>162106, Вологодская обл, р-н Сокольский, д Литега, д.12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«Спектр»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образовательной организации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Pr="0003475D" w:rsidRDefault="00C079AD" w:rsidP="00B22B0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475D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ее содержанию и порядку (форме) размещения, установленным Постановлением Правительства РФ от 10.07. 2013 г. № 582 «Об утверждении правил размещения на официальном сайте образовательной организации в информационно-коммуникационной сети «Интернет» и обновления информации об образовательной организации». частности: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03475D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3475D">
              <w:rPr>
                <w:rFonts w:ascii="Times New Roman" w:hAnsi="Times New Roman" w:cs="Times New Roman"/>
                <w:color w:val="000000"/>
              </w:rPr>
              <w:t>документ об установлении размера платы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03475D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3475D">
              <w:rPr>
                <w:rFonts w:ascii="Times New Roman" w:hAnsi="Times New Roman" w:cs="Times New Roman"/>
                <w:color w:val="000000"/>
              </w:rPr>
              <w:t>о реализуемых уровнях образования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03475D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3475D">
              <w:rPr>
                <w:rFonts w:ascii="Times New Roman" w:hAnsi="Times New Roman" w:cs="Times New Roman"/>
                <w:color w:val="000000"/>
              </w:rPr>
              <w:t>о формах обучения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03475D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3475D">
              <w:rPr>
                <w:rFonts w:ascii="Times New Roman" w:hAnsi="Times New Roman" w:cs="Times New Roman"/>
                <w:color w:val="000000"/>
              </w:rPr>
              <w:t>о нормативных сроках обучения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03475D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3475D">
              <w:rPr>
                <w:rFonts w:ascii="Times New Roman" w:hAnsi="Times New Roman" w:cs="Times New Roman"/>
                <w:color w:val="000000"/>
              </w:rPr>
              <w:t>Аннотации к РПД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03475D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3475D">
              <w:rPr>
                <w:rFonts w:ascii="Times New Roman" w:hAnsi="Times New Roman" w:cs="Times New Roman"/>
                <w:color w:val="000000"/>
              </w:rPr>
              <w:t>о методических документах, разработанных ОО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Pr="0003475D" w:rsidRDefault="0003475D" w:rsidP="00B22B0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3475D">
              <w:rPr>
                <w:rFonts w:ascii="Times New Roman" w:hAnsi="Times New Roman" w:cs="Times New Roman"/>
                <w:color w:val="000000"/>
              </w:rPr>
              <w:t>о численности обучающихся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03475D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3475D">
              <w:rPr>
                <w:rFonts w:ascii="Times New Roman" w:hAnsi="Times New Roman" w:cs="Times New Roman"/>
                <w:color w:val="000000"/>
              </w:rPr>
              <w:t>об условиях охраны здоровья обучающихся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0C52E5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C52E5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9A44D6" w:rsidRDefault="009A44D6" w:rsidP="00B22B0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A44D6" w:rsidTr="00B22B0F">
        <w:trPr>
          <w:trHeight w:val="300"/>
        </w:trPr>
        <w:tc>
          <w:tcPr>
            <w:tcW w:w="66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6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9A44D6" w:rsidRDefault="009A44D6" w:rsidP="00B22B0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9A44D6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9A44D6" w:rsidRDefault="009A44D6" w:rsidP="00B22B0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Оборудование входных групп пандусами/ подъемными платформами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выделенных стоянок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Pr="00FD7EA3" w:rsidRDefault="003A2D6F" w:rsidP="003A2D6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D7EA3">
              <w:rPr>
                <w:rFonts w:ascii="Times New Roman" w:hAnsi="Times New Roman" w:cs="Times New Roman"/>
                <w:color w:val="000000"/>
              </w:rPr>
              <w:t>Наличие адаптированных лифтов, поручней, расширенных дверных проемов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сменных кресел-колясок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333CE">
              <w:rPr>
                <w:rFonts w:ascii="Times New Roman" w:hAnsi="Times New Roman" w:cs="Times New Roman"/>
                <w:color w:val="000000"/>
              </w:rPr>
              <w:t>Наличие специально оборудованных санитарно-гигиенических помещений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C2F30" w:rsidTr="000C2F30">
        <w:trPr>
          <w:trHeight w:val="300"/>
        </w:trPr>
        <w:tc>
          <w:tcPr>
            <w:tcW w:w="15180" w:type="dxa"/>
            <w:gridSpan w:val="7"/>
            <w:vAlign w:val="bottom"/>
          </w:tcPr>
          <w:p w:rsidR="000C2F30" w:rsidRDefault="000C2F3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0C2F30" w:rsidTr="000C2F30">
        <w:trPr>
          <w:trHeight w:val="300"/>
        </w:trPr>
        <w:tc>
          <w:tcPr>
            <w:tcW w:w="15180" w:type="dxa"/>
            <w:gridSpan w:val="7"/>
            <w:vAlign w:val="bottom"/>
          </w:tcPr>
          <w:p w:rsidR="000C2F30" w:rsidRDefault="000C2F3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0C2F30" w:rsidTr="000C2F30">
        <w:trPr>
          <w:trHeight w:val="300"/>
        </w:trPr>
        <w:tc>
          <w:tcPr>
            <w:tcW w:w="15180" w:type="dxa"/>
            <w:gridSpan w:val="7"/>
            <w:vAlign w:val="bottom"/>
          </w:tcPr>
          <w:p w:rsidR="000C2F30" w:rsidRDefault="000C2F3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Дублирование надписей и знаков шрифтом Брайля</w:t>
            </w:r>
          </w:p>
        </w:tc>
      </w:tr>
      <w:tr w:rsidR="000C2F30" w:rsidTr="000C2F30">
        <w:trPr>
          <w:trHeight w:val="300"/>
        </w:trPr>
        <w:tc>
          <w:tcPr>
            <w:tcW w:w="15180" w:type="dxa"/>
            <w:gridSpan w:val="7"/>
            <w:vAlign w:val="bottom"/>
          </w:tcPr>
          <w:p w:rsidR="000C2F30" w:rsidRDefault="000C2F3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Возможность предоставления услуг сурдо- / тифлосурдопереводчика</w:t>
            </w:r>
          </w:p>
        </w:tc>
      </w:tr>
      <w:tr w:rsidR="003A2D6F" w:rsidTr="00B22B0F">
        <w:trPr>
          <w:trHeight w:val="300"/>
        </w:trPr>
        <w:tc>
          <w:tcPr>
            <w:tcW w:w="66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8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6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6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08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6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80" w:type="dxa"/>
            <w:vAlign w:val="bottom"/>
            <w:hideMark/>
          </w:tcPr>
          <w:p w:rsidR="003A2D6F" w:rsidRDefault="003A2D6F" w:rsidP="003A2D6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A2D6F" w:rsidRDefault="003A2D6F" w:rsidP="003A2D6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образовательной организаций»: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694864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694864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</w:tcPr>
          <w:p w:rsidR="003A2D6F" w:rsidRDefault="003A2D6F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A2D6F" w:rsidRDefault="003A2D6F" w:rsidP="003A2D6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3A2D6F" w:rsidTr="00B22B0F">
        <w:trPr>
          <w:trHeight w:val="300"/>
        </w:trPr>
        <w:tc>
          <w:tcPr>
            <w:tcW w:w="15180" w:type="dxa"/>
            <w:gridSpan w:val="7"/>
            <w:vAlign w:val="bottom"/>
            <w:hideMark/>
          </w:tcPr>
          <w:p w:rsidR="003A2D6F" w:rsidRDefault="00092114" w:rsidP="003A2D6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092114">
              <w:rPr>
                <w:rFonts w:ascii="Times New Roman" w:hAnsi="Times New Roman" w:cs="Times New Roman"/>
                <w:color w:val="000000"/>
              </w:rPr>
              <w:t>Предложений нет</w:t>
            </w:r>
            <w:bookmarkStart w:id="0" w:name="_GoBack"/>
            <w:bookmarkEnd w:id="0"/>
          </w:p>
        </w:tc>
      </w:tr>
    </w:tbl>
    <w:p w:rsidR="001A35A1" w:rsidRDefault="001A35A1" w:rsidP="001A35A1">
      <w:pPr>
        <w:spacing w:after="0" w:line="0" w:lineRule="atLeast"/>
        <w:rPr>
          <w:rFonts w:ascii="Times New Roman" w:hAnsi="Times New Roman" w:cs="Times New Roman"/>
        </w:rPr>
      </w:pPr>
    </w:p>
    <w:sectPr w:rsidR="001A35A1" w:rsidSect="001A35A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1A35A1"/>
    <w:rsid w:val="0002789D"/>
    <w:rsid w:val="0003475D"/>
    <w:rsid w:val="00064A4F"/>
    <w:rsid w:val="00092114"/>
    <w:rsid w:val="000C2F30"/>
    <w:rsid w:val="000C52E5"/>
    <w:rsid w:val="00155CB1"/>
    <w:rsid w:val="001A35A1"/>
    <w:rsid w:val="002F6868"/>
    <w:rsid w:val="003A2D6F"/>
    <w:rsid w:val="004878F3"/>
    <w:rsid w:val="006010AC"/>
    <w:rsid w:val="00694864"/>
    <w:rsid w:val="007613CC"/>
    <w:rsid w:val="007B58C3"/>
    <w:rsid w:val="007F2A13"/>
    <w:rsid w:val="00857072"/>
    <w:rsid w:val="00883937"/>
    <w:rsid w:val="009A06D1"/>
    <w:rsid w:val="009A44D6"/>
    <w:rsid w:val="00B22B0F"/>
    <w:rsid w:val="00B36E2D"/>
    <w:rsid w:val="00C079AD"/>
    <w:rsid w:val="00C31CF9"/>
    <w:rsid w:val="00DF0DD5"/>
    <w:rsid w:val="00E31B9F"/>
    <w:rsid w:val="00F92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</Pages>
  <Words>8968</Words>
  <Characters>51121</Characters>
  <Application>Microsoft Office Word</Application>
  <DocSecurity>0</DocSecurity>
  <Lines>426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kolomoetsoi</dc:creator>
  <cp:lastModifiedBy>Admin</cp:lastModifiedBy>
  <cp:revision>2</cp:revision>
  <dcterms:created xsi:type="dcterms:W3CDTF">2021-01-14T08:55:00Z</dcterms:created>
  <dcterms:modified xsi:type="dcterms:W3CDTF">2021-01-14T08:55:00Z</dcterms:modified>
</cp:coreProperties>
</file>